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955EF">
        <w:trPr>
          <w:jc w:val="center"/>
        </w:trPr>
        <w:tc>
          <w:tcPr>
            <w:tcW w:w="154" w:type="dxa"/>
            <w:noWrap/>
          </w:tcPr>
          <w:p w:rsidR="00F955EF" w:rsidRDefault="004605A6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955EF" w:rsidRDefault="00932A7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F955EF" w:rsidRDefault="004605A6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955EF" w:rsidRPr="00932A77" w:rsidRDefault="00932A7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F955EF" w:rsidRDefault="004605A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955EF" w:rsidRDefault="00932A7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955EF" w:rsidRDefault="004605A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955EF" w:rsidRDefault="00F955E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955EF" w:rsidRDefault="004605A6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955EF" w:rsidRPr="00932A77" w:rsidRDefault="00932A77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1111</w:t>
            </w:r>
          </w:p>
        </w:tc>
      </w:tr>
    </w:tbl>
    <w:p w:rsidR="00F955EF" w:rsidRDefault="00673614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55EF" w:rsidRDefault="004605A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801552" r:id="rId6"/>
                              </w:object>
                            </w:r>
                          </w:p>
                          <w:p w:rsidR="00F955EF" w:rsidRDefault="00F955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955EF" w:rsidRDefault="004605A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955EF" w:rsidRDefault="004605A6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955EF" w:rsidRDefault="00F955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55EF" w:rsidRDefault="004605A6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955EF" w:rsidRDefault="00F955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955EF" w:rsidRDefault="00F955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955EF" w:rsidRDefault="004605A6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955EF" w:rsidRDefault="00F955E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955EF" w:rsidRDefault="00F955EF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955EF" w:rsidRDefault="004605A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4pt;height:76.2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801552" r:id="rId7"/>
                        </w:object>
                      </w:r>
                    </w:p>
                    <w:p w:rsidR="00F955EF" w:rsidRDefault="00F955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955EF" w:rsidRDefault="004605A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955EF" w:rsidRDefault="004605A6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955EF" w:rsidRDefault="00F955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955EF" w:rsidRDefault="004605A6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955EF" w:rsidRDefault="00F955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955EF" w:rsidRDefault="00F955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955EF" w:rsidRDefault="004605A6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955EF" w:rsidRDefault="00F955E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955EF" w:rsidRDefault="00F955EF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955EF" w:rsidRDefault="004605A6">
      <w:pPr>
        <w:jc w:val="both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F955EF" w:rsidRDefault="004605A6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05.02.2014 </w:t>
      </w:r>
    </w:p>
    <w:p w:rsidR="00F955EF" w:rsidRDefault="004605A6">
      <w:pPr>
        <w:jc w:val="both"/>
        <w:rPr>
          <w:szCs w:val="28"/>
        </w:rPr>
      </w:pPr>
      <w:r>
        <w:rPr>
          <w:szCs w:val="28"/>
        </w:rPr>
        <w:t xml:space="preserve">№ 818 «Об утверждении границ </w:t>
      </w:r>
    </w:p>
    <w:p w:rsidR="00F955EF" w:rsidRDefault="004605A6">
      <w:pPr>
        <w:jc w:val="both"/>
        <w:rPr>
          <w:szCs w:val="28"/>
        </w:rPr>
      </w:pPr>
      <w:r>
        <w:rPr>
          <w:szCs w:val="28"/>
        </w:rPr>
        <w:t xml:space="preserve">прилегающих территорий к некоторым </w:t>
      </w:r>
    </w:p>
    <w:p w:rsidR="00F955EF" w:rsidRDefault="004605A6">
      <w:pPr>
        <w:jc w:val="both"/>
        <w:rPr>
          <w:szCs w:val="28"/>
        </w:rPr>
      </w:pPr>
      <w:r>
        <w:rPr>
          <w:szCs w:val="28"/>
        </w:rPr>
        <w:t xml:space="preserve">организациям, на которых не допускается </w:t>
      </w:r>
    </w:p>
    <w:p w:rsidR="00F955EF" w:rsidRDefault="004605A6">
      <w:pPr>
        <w:jc w:val="both"/>
        <w:rPr>
          <w:szCs w:val="28"/>
        </w:rPr>
      </w:pPr>
      <w:r>
        <w:rPr>
          <w:szCs w:val="28"/>
        </w:rPr>
        <w:t>розничная продажа алкогольной продукции»</w:t>
      </w:r>
    </w:p>
    <w:p w:rsidR="00F955EF" w:rsidRDefault="00F955EF">
      <w:pPr>
        <w:jc w:val="both"/>
        <w:rPr>
          <w:szCs w:val="28"/>
        </w:rPr>
      </w:pPr>
    </w:p>
    <w:p w:rsidR="00F955EF" w:rsidRDefault="00F955EF">
      <w:pPr>
        <w:jc w:val="both"/>
        <w:rPr>
          <w:szCs w:val="28"/>
        </w:rPr>
      </w:pPr>
    </w:p>
    <w:p w:rsidR="00F955EF" w:rsidRDefault="004605A6">
      <w:pPr>
        <w:tabs>
          <w:tab w:val="left" w:pos="851"/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№ 3686 «Об утверждении Регламента Администрации города», в связи с кадровыми изменениями:</w:t>
      </w:r>
    </w:p>
    <w:p w:rsidR="00F955EF" w:rsidRDefault="004605A6">
      <w:pPr>
        <w:tabs>
          <w:tab w:val="left" w:pos="851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Cs w:val="28"/>
        </w:rPr>
        <w:t>1. Внести в постановление Администрации города от 05.02.2014 № 818              «Об утверждении границ прилегающих территорий к некоторым организациям, на которых не допускается розничная продажа алкогольной продукции»           (с изменениями от 12.09.2016 № 6810) следующие изменения:</w:t>
      </w:r>
    </w:p>
    <w:p w:rsidR="00F955EF" w:rsidRDefault="004605A6">
      <w:pPr>
        <w:tabs>
          <w:tab w:val="left" w:pos="851"/>
          <w:tab w:val="left" w:pos="1276"/>
        </w:tabs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1.1. Абзац второй пункта 1 постановления изложить в следующей редакции:</w:t>
      </w:r>
    </w:p>
    <w:p w:rsidR="00F955EF" w:rsidRDefault="004605A6">
      <w:pPr>
        <w:ind w:firstLine="567"/>
        <w:jc w:val="both"/>
        <w:rPr>
          <w:szCs w:val="28"/>
        </w:rPr>
      </w:pPr>
      <w:r>
        <w:rPr>
          <w:szCs w:val="28"/>
        </w:rPr>
        <w:t xml:space="preserve">«- </w:t>
      </w:r>
      <w:r>
        <w:rPr>
          <w:color w:val="000000"/>
          <w:szCs w:val="28"/>
        </w:rPr>
        <w:t xml:space="preserve">муниципальное бюджетное общеобразовательное учреждение средняя общеобразовательная школа № 22 имени Геннадия Федотовича Пономарева, </w:t>
      </w:r>
      <w:r>
        <w:rPr>
          <w:szCs w:val="28"/>
        </w:rPr>
        <w:t xml:space="preserve">расположенное по адресу: </w:t>
      </w:r>
      <w:r>
        <w:rPr>
          <w:color w:val="000000"/>
          <w:szCs w:val="28"/>
        </w:rPr>
        <w:t xml:space="preserve">город Сургут, улица Аэрофлотская, дом 18, </w:t>
      </w:r>
      <w:r>
        <w:rPr>
          <w:szCs w:val="28"/>
        </w:rPr>
        <w:t>согласно приложению 1</w:t>
      </w:r>
      <w:r>
        <w:rPr>
          <w:color w:val="000000"/>
          <w:szCs w:val="28"/>
        </w:rPr>
        <w:t>».</w:t>
      </w:r>
    </w:p>
    <w:p w:rsidR="00F955EF" w:rsidRDefault="004605A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 В пункте 3 постановления слова «Сафиоллина А.М.» заменить словами «Жердева А.А.».</w:t>
      </w:r>
    </w:p>
    <w:p w:rsidR="00F955EF" w:rsidRDefault="004605A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1.3. Приложение 1 к постановлению изложить в новой редакции согласно приложению к настоящему постановлению.</w:t>
      </w:r>
    </w:p>
    <w:p w:rsidR="00F955EF" w:rsidRDefault="004605A6">
      <w:pPr>
        <w:tabs>
          <w:tab w:val="left" w:pos="851"/>
        </w:tabs>
        <w:ind w:firstLine="567"/>
        <w:jc w:val="both"/>
      </w:pPr>
      <w:r>
        <w:t>2. Управлению информационной политики опубликовать настоящее            постановление в средствах массовой информации и разместить на официальном портале Администрации города.</w:t>
      </w:r>
    </w:p>
    <w:p w:rsidR="00F955EF" w:rsidRDefault="004605A6">
      <w:pPr>
        <w:tabs>
          <w:tab w:val="left" w:pos="851"/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      главы Администрации города Жердева А.А.</w:t>
      </w:r>
    </w:p>
    <w:p w:rsidR="00F955EF" w:rsidRDefault="00F955EF">
      <w:pPr>
        <w:tabs>
          <w:tab w:val="left" w:pos="1276"/>
        </w:tabs>
        <w:ind w:firstLine="567"/>
        <w:jc w:val="both"/>
        <w:rPr>
          <w:szCs w:val="28"/>
        </w:rPr>
      </w:pPr>
    </w:p>
    <w:p w:rsidR="00F955EF" w:rsidRDefault="00F955EF">
      <w:pPr>
        <w:tabs>
          <w:tab w:val="left" w:pos="1276"/>
        </w:tabs>
        <w:ind w:firstLine="567"/>
        <w:jc w:val="both"/>
        <w:rPr>
          <w:szCs w:val="28"/>
        </w:rPr>
      </w:pPr>
    </w:p>
    <w:p w:rsidR="00F955EF" w:rsidRDefault="00F955EF">
      <w:pPr>
        <w:tabs>
          <w:tab w:val="left" w:pos="1276"/>
        </w:tabs>
        <w:ind w:firstLine="567"/>
        <w:jc w:val="both"/>
        <w:rPr>
          <w:szCs w:val="28"/>
        </w:rPr>
      </w:pPr>
    </w:p>
    <w:p w:rsidR="00F955EF" w:rsidRDefault="004605A6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F955EF" w:rsidRDefault="004605A6">
      <w:pPr>
        <w:ind w:left="5940"/>
        <w:rPr>
          <w:szCs w:val="28"/>
        </w:rPr>
      </w:pPr>
      <w:r>
        <w:rPr>
          <w:szCs w:val="28"/>
        </w:rPr>
        <w:t>Приложение</w:t>
      </w:r>
    </w:p>
    <w:p w:rsidR="00F955EF" w:rsidRDefault="004605A6">
      <w:pPr>
        <w:ind w:left="5940"/>
        <w:rPr>
          <w:szCs w:val="28"/>
        </w:rPr>
      </w:pPr>
      <w:r>
        <w:rPr>
          <w:szCs w:val="28"/>
        </w:rPr>
        <w:t>к постановлению</w:t>
      </w:r>
    </w:p>
    <w:p w:rsidR="00F955EF" w:rsidRDefault="004605A6">
      <w:pPr>
        <w:ind w:left="5940"/>
        <w:rPr>
          <w:szCs w:val="28"/>
        </w:rPr>
      </w:pPr>
      <w:r>
        <w:rPr>
          <w:szCs w:val="28"/>
        </w:rPr>
        <w:t>Администрации города</w:t>
      </w:r>
    </w:p>
    <w:p w:rsidR="00F955EF" w:rsidRDefault="004605A6">
      <w:pPr>
        <w:ind w:left="5940"/>
        <w:rPr>
          <w:szCs w:val="28"/>
        </w:rPr>
      </w:pPr>
      <w:r>
        <w:rPr>
          <w:szCs w:val="28"/>
        </w:rPr>
        <w:t>от ____________ № _________</w:t>
      </w:r>
    </w:p>
    <w:p w:rsidR="00F955EF" w:rsidRDefault="00F955EF">
      <w:pPr>
        <w:jc w:val="center"/>
        <w:rPr>
          <w:szCs w:val="28"/>
        </w:rPr>
      </w:pPr>
    </w:p>
    <w:p w:rsidR="00F955EF" w:rsidRDefault="00F955EF">
      <w:pPr>
        <w:jc w:val="center"/>
        <w:rPr>
          <w:szCs w:val="28"/>
        </w:rPr>
      </w:pPr>
    </w:p>
    <w:p w:rsidR="00F955EF" w:rsidRDefault="004605A6">
      <w:pPr>
        <w:jc w:val="center"/>
        <w:rPr>
          <w:szCs w:val="28"/>
        </w:rPr>
      </w:pPr>
      <w:r>
        <w:rPr>
          <w:szCs w:val="28"/>
        </w:rPr>
        <w:t>Схема</w:t>
      </w:r>
    </w:p>
    <w:p w:rsidR="00F955EF" w:rsidRDefault="004605A6">
      <w:pPr>
        <w:jc w:val="center"/>
        <w:rPr>
          <w:szCs w:val="28"/>
        </w:rPr>
      </w:pPr>
      <w:r>
        <w:rPr>
          <w:szCs w:val="28"/>
        </w:rPr>
        <w:t xml:space="preserve">границ прилегающей территории к муниципальному бюджетному </w:t>
      </w:r>
    </w:p>
    <w:p w:rsidR="00F955EF" w:rsidRDefault="004605A6">
      <w:pPr>
        <w:jc w:val="center"/>
        <w:rPr>
          <w:color w:val="000000"/>
          <w:szCs w:val="28"/>
        </w:rPr>
      </w:pPr>
      <w:r>
        <w:rPr>
          <w:spacing w:val="-4"/>
          <w:szCs w:val="28"/>
        </w:rPr>
        <w:t xml:space="preserve">общеобразовательному учреждению средней общеобразовательной школе </w:t>
      </w:r>
      <w:r>
        <w:rPr>
          <w:color w:val="000000"/>
          <w:szCs w:val="28"/>
        </w:rPr>
        <w:t xml:space="preserve">№ 22 имени Геннадия Федотовича Пономарева, </w:t>
      </w:r>
    </w:p>
    <w:p w:rsidR="00F955EF" w:rsidRDefault="004605A6">
      <w:pPr>
        <w:jc w:val="center"/>
        <w:rPr>
          <w:szCs w:val="28"/>
        </w:rPr>
      </w:pPr>
      <w:r>
        <w:rPr>
          <w:color w:val="000000"/>
          <w:szCs w:val="28"/>
        </w:rPr>
        <w:t>город Сургут,</w:t>
      </w:r>
      <w:r>
        <w:rPr>
          <w:szCs w:val="28"/>
        </w:rPr>
        <w:t xml:space="preserve"> улица Аэрофлотская, дом 18</w:t>
      </w:r>
    </w:p>
    <w:p w:rsidR="00F955EF" w:rsidRDefault="00F955EF">
      <w:pPr>
        <w:jc w:val="center"/>
        <w:rPr>
          <w:szCs w:val="28"/>
        </w:rPr>
      </w:pPr>
    </w:p>
    <w:p w:rsidR="00F955EF" w:rsidRDefault="004605A6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123333" cy="5678556"/>
            <wp:effectExtent l="19050" t="0" r="0" b="0"/>
            <wp:docPr id="1" name="Рисунок 2" descr="C:\Users\prokopovich_ov\Desktop\Documents\МОЁ\Прилегающие территории\ПРОЕКТЫ Постановлений о прил. тер\2017\ЯНВАРЬ 2017\Аэрофлотская 18 об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kopovich_ov\Desktop\Documents\МОЁ\Прилегающие территории\ПРОЕКТЫ Постановлений о прил. тер\2017\ЯНВАРЬ 2017\Аэрофлотская 18 об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384" cy="56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55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F48F2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EF"/>
    <w:rsid w:val="004605A6"/>
    <w:rsid w:val="00511B33"/>
    <w:rsid w:val="00673614"/>
    <w:rsid w:val="00932A77"/>
    <w:rsid w:val="00F9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AC84D4E-1514-4C33-9142-7665F1F8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2017-02-21T13:02:00Z</cp:lastPrinted>
  <dcterms:created xsi:type="dcterms:W3CDTF">2017-02-28T10:37:00Z</dcterms:created>
  <dcterms:modified xsi:type="dcterms:W3CDTF">2017-02-28T10:37:00Z</dcterms:modified>
</cp:coreProperties>
</file>