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13.01.2019 по 15.01.2019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3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Выходной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 w:rsidP="0062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Берендей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 w:rsidP="0062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СОТ Берендей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 w:rsidP="0062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14.01.2019,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 w:rsidP="0062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50D8A" w:rsidRDefault="00E50D8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15.01.2019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Ч.Мыс</w:t>
            </w:r>
            <w:proofErr w:type="spellEnd"/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 w:rsidP="006218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75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 за 15.01.2019,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 w:rsidP="0062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13.01.2019 по 15.01.2019,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50D8A" w:rsidRDefault="00234D54" w:rsidP="006218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50D8A" w:rsidRDefault="00E50D8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50D8A" w:rsidRDefault="00E50D8A">
            <w:pPr>
              <w:jc w:val="both"/>
              <w:rPr>
                <w:sz w:val="24"/>
                <w:szCs w:val="24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50D8A" w:rsidRDefault="00234D5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Карточки учета безнадзорного </w:t>
            </w:r>
            <w:r>
              <w:rPr>
                <w:sz w:val="24"/>
                <w:szCs w:val="24"/>
              </w:rPr>
              <w:t>животного размещаются в интернете по ссылке: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50D8A" w:rsidRDefault="00234D5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50D8A" w:rsidRDefault="0023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50D8A" w:rsidRDefault="00234D54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E50D8A" w:rsidRDefault="00234D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владельцев животных, потерявших </w:t>
            </w:r>
            <w:r>
              <w:rPr>
                <w:sz w:val="24"/>
                <w:szCs w:val="24"/>
              </w:rPr>
              <w:t>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50D8A" w:rsidRDefault="00E50D8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0D8A" w:rsidRDefault="00E50D8A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50D8A" w:rsidRDefault="00E50D8A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74" w:type="dxa"/>
            <w:shd w:val="clear" w:color="FFFFFF" w:fill="auto"/>
            <w:vAlign w:val="bottom"/>
          </w:tcPr>
          <w:p w:rsidR="00E50D8A" w:rsidRDefault="00E50D8A">
            <w:pPr>
              <w:rPr>
                <w:sz w:val="24"/>
                <w:szCs w:val="24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</w:tr>
      <w:tr w:rsidR="00E50D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50D8A" w:rsidRDefault="00E50D8A">
            <w:pPr>
              <w:rPr>
                <w:szCs w:val="16"/>
              </w:rPr>
            </w:pPr>
          </w:p>
        </w:tc>
      </w:tr>
    </w:tbl>
    <w:p w:rsidR="00234D54" w:rsidRDefault="00234D54"/>
    <w:sectPr w:rsidR="00234D5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50D8A"/>
    <w:rsid w:val="00234D54"/>
    <w:rsid w:val="006218EC"/>
    <w:rsid w:val="00E5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9A861-73FA-4812-A814-66C66D0CC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2</cp:revision>
  <dcterms:created xsi:type="dcterms:W3CDTF">2019-01-16T04:37:00Z</dcterms:created>
  <dcterms:modified xsi:type="dcterms:W3CDTF">2019-01-16T04:39:00Z</dcterms:modified>
</cp:coreProperties>
</file>