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6DE" w:rsidRPr="00815C77" w:rsidRDefault="00B616DE" w:rsidP="00B61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B616DE" w:rsidRPr="00945851" w:rsidRDefault="00B616DE" w:rsidP="00B616D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территория ДПК «Север» от 30.01.2023.</w:t>
      </w:r>
    </w:p>
    <w:p w:rsidR="00B616DE" w:rsidRPr="007E2F70" w:rsidRDefault="00B616DE" w:rsidP="00B616D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B616DE" w:rsidRDefault="00B616DE" w:rsidP="00B616D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1CD5D" wp14:editId="18105582">
                <wp:simplePos x="0" y="0"/>
                <wp:positionH relativeFrom="column">
                  <wp:posOffset>2839769</wp:posOffset>
                </wp:positionH>
                <wp:positionV relativeFrom="paragraph">
                  <wp:posOffset>537845</wp:posOffset>
                </wp:positionV>
                <wp:extent cx="335280" cy="426720"/>
                <wp:effectExtent l="57150" t="57150" r="26670" b="4953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42672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88A1F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223.6pt;margin-top:42.35pt;width:26.4pt;height:3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6nr/QIAAEgGAAAOAAAAZHJzL2Uyb0RvYy54bWysVc1uEzEQviPxDpbvdJM0LW3UTRWlCkKq&#10;StQW9ex4vVlLXtuMnWzCCfEmvAFCQiAQ77B9I8bezQ+lAglxceydmW9mvvnJ2fmqVGQpwEmjU9o9&#10;6FAiNDeZ1POUvr6dPDuhxHmmM6aMFildC0fPh0+fnFV2IHqmMCoTQBBEu0FlU1p4bwdJ4nghSuYO&#10;jBUahbmBknl8wjzJgFWIXqqk1+kcJ5WBzILhwjn8etEI6TDi57ng/lWeO+GJSinG5uMJ8ZyFMxme&#10;scEcmC0kb8Ng/xBFyaRGp1uoC+YZWYD8DaqUHIwzuT/gpkxMnksuYg6YTbfzIJubglkRc0FynN3S&#10;5P4fLL9aToHILKWnlGhWYonqD/fv79/Vn+vv9bf6I6k/1T/qr/UXchrIqqwboM2NnUL7cngNma9y&#10;KMMv5kRWkeD1lmCx8oTjx8PDo94JloGjqN87ft6LBUh2xhacfyFMScIlpZmp9AjAVJFbtrx0Hr2i&#10;/kYvOHRGyWwilYoPmM/GCsiSYcEnk3Gns3Hxi5rSf7NEw0cs0XVryoUWh1lA4cgasDZiA74wbT9N&#10;wGjfdJiS88JfyzkBiXPhCxBi6inJJLZiVEFgt4N0toGeiaVQty00N3opVgEvKEeNJJSjKUC8+bUS&#10;ISSlr0WOVUXKe5G6OE9iSwzj6Mt3G1HBMtHwdbSfdJjAYBHdRcCAnCPPW+wWYKPZgGywmzhb/WAq&#10;4jhujTt/Cqwx3lpEz0jm1riU2sBjAAqzaj03+hj+HjXhOjPZGnseTLMMnOUTid12yZyfMsDpxwbF&#10;jeZf4ZErU6XUtDdKCgNvH/se9HEoUUpJhdskpe7NgoGgRL3UOK6n3X4/rJ/46B+FxiewL5ntS/Si&#10;HBvs3y7uTsvjNeh7tbnmYMo7XHyj4BVFTHP0nVLuYfMY+2bL4erkYjSKarhyLPOX+sbyAB5YDYN0&#10;u7pjYNsu8zirV2azedjgwdA1usFSm9HCm1zGidzx2vKN6yo2TjsKYR/uv6PW7g9g+BMAAP//AwBQ&#10;SwMEFAAGAAgAAAAhAIBRN0PhAAAACgEAAA8AAABkcnMvZG93bnJldi54bWxMj8tqwzAQRfeF/oOY&#10;QHeNlGA3rms5lEIXfRBokkWWE0t+EEsykuK4+fpOV+1ymMO95xbryfRs1D50zkpYzAUwbSunOttI&#10;2O9e7zNgIaJV2DurJXzrAOvy9qbAXLmL/dLjNjaMQmzIUUIb45BzHqpWGwxzN2hLv9p5g5FO33Dl&#10;8ULhpudLIR64wc5SQ4uDfml1ddqejYQUD/UmVB9vtd9fD7vrZxjfQybl3Wx6fgIW9RT/YPjVJ3Uo&#10;yenozlYF1ktIktWSUAlZsgJGQCoEjTsSmS4egZcF/z+h/AEAAP//AwBQSwECLQAUAAYACAAAACEA&#10;toM4kv4AAADhAQAAEwAAAAAAAAAAAAAAAAAAAAAAW0NvbnRlbnRfVHlwZXNdLnhtbFBLAQItABQA&#10;BgAIAAAAIQA4/SH/1gAAAJQBAAALAAAAAAAAAAAAAAAAAC8BAABfcmVscy8ucmVsc1BLAQItABQA&#10;BgAIAAAAIQBql6nr/QIAAEgGAAAOAAAAAAAAAAAAAAAAAC4CAABkcnMvZTJvRG9jLnhtbFBLAQIt&#10;ABQABgAIAAAAIQCAUTdD4QAAAAoBAAAPAAAAAAAAAAAAAAAAAFcFAABkcnMvZG93bnJldi54bWxQ&#10;SwUGAAAAAAQABADzAAAAZQYAAAAA&#10;" adj="13114" fillcolor="#ffc000" strokecolor="red" strokeweight="1pt"/>
            </w:pict>
          </mc:Fallback>
        </mc:AlternateContent>
      </w:r>
    </w:p>
    <w:p w:rsidR="00B616DE" w:rsidRDefault="00B616DE" w:rsidP="00B616D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79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5AD2535" wp14:editId="1E7938F3">
            <wp:extent cx="5940425" cy="2672790"/>
            <wp:effectExtent l="0" t="0" r="3175" b="0"/>
            <wp:docPr id="2" name="Рисунок 2" descr="C:\Users\andronov_vn\Desktop\Новая папка (4)\IMG_20230130_101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Новая папка (4)\IMG_20230130_101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7CAA">
        <w:rPr>
          <w:noProof/>
          <w:lang w:eastAsia="ru-RU"/>
        </w:rPr>
        <w:drawing>
          <wp:inline distT="0" distB="0" distL="0" distR="0" wp14:anchorId="05ED0FA6" wp14:editId="6683C796">
            <wp:extent cx="5940425" cy="1960880"/>
            <wp:effectExtent l="0" t="0" r="3175" b="1270"/>
            <wp:docPr id="42" name="Рисунок 42" descr="C:\Users\andronov_vn\Desktop\Новая папка (4)\Снимок - коп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42" descr="C:\Users\andronov_vn\Desktop\Новая папка (4)\Снимок - копи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A23CE" w:rsidRPr="00B616DE" w:rsidRDefault="002A23CE" w:rsidP="00B616DE"/>
    <w:sectPr w:rsidR="002A23CE" w:rsidRPr="00B616DE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999" w:rsidRDefault="008B7999" w:rsidP="00B61482">
      <w:pPr>
        <w:spacing w:after="0" w:line="240" w:lineRule="auto"/>
      </w:pPr>
      <w:r>
        <w:separator/>
      </w:r>
    </w:p>
  </w:endnote>
  <w:endnote w:type="continuationSeparator" w:id="0">
    <w:p w:rsidR="008B7999" w:rsidRDefault="008B799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999" w:rsidRDefault="008B7999" w:rsidP="00B61482">
      <w:pPr>
        <w:spacing w:after="0" w:line="240" w:lineRule="auto"/>
      </w:pPr>
      <w:r>
        <w:separator/>
      </w:r>
    </w:p>
  </w:footnote>
  <w:footnote w:type="continuationSeparator" w:id="0">
    <w:p w:rsidR="008B7999" w:rsidRDefault="008B7999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1796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606E3D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999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60E3E"/>
    <w:rsid w:val="00A81814"/>
    <w:rsid w:val="00A97CAA"/>
    <w:rsid w:val="00AB7027"/>
    <w:rsid w:val="00AD08F8"/>
    <w:rsid w:val="00AE09B7"/>
    <w:rsid w:val="00AE126B"/>
    <w:rsid w:val="00B110AF"/>
    <w:rsid w:val="00B23C31"/>
    <w:rsid w:val="00B5224A"/>
    <w:rsid w:val="00B60D7F"/>
    <w:rsid w:val="00B61482"/>
    <w:rsid w:val="00B616DE"/>
    <w:rsid w:val="00B62287"/>
    <w:rsid w:val="00BC42C0"/>
    <w:rsid w:val="00C02FB8"/>
    <w:rsid w:val="00C0796C"/>
    <w:rsid w:val="00C17A11"/>
    <w:rsid w:val="00C27B5A"/>
    <w:rsid w:val="00C37044"/>
    <w:rsid w:val="00C5322C"/>
    <w:rsid w:val="00C67C4F"/>
    <w:rsid w:val="00C735D2"/>
    <w:rsid w:val="00C9269E"/>
    <w:rsid w:val="00C9528B"/>
    <w:rsid w:val="00CB7036"/>
    <w:rsid w:val="00CD0197"/>
    <w:rsid w:val="00CE4265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37C"/>
    <w:rsid w:val="00EB3F21"/>
    <w:rsid w:val="00EC45D5"/>
    <w:rsid w:val="00EC7880"/>
    <w:rsid w:val="00EF6686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116</cp:revision>
  <cp:lastPrinted>2022-09-02T05:44:00Z</cp:lastPrinted>
  <dcterms:created xsi:type="dcterms:W3CDTF">2021-10-25T11:53:00Z</dcterms:created>
  <dcterms:modified xsi:type="dcterms:W3CDTF">2023-02-03T06:50:00Z</dcterms:modified>
</cp:coreProperties>
</file>