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AF" w:rsidRDefault="00AF5AAF" w:rsidP="00656C1A">
      <w:pPr>
        <w:spacing w:line="120" w:lineRule="atLeast"/>
        <w:jc w:val="center"/>
        <w:rPr>
          <w:sz w:val="24"/>
          <w:szCs w:val="24"/>
        </w:rPr>
      </w:pPr>
    </w:p>
    <w:p w:rsidR="00AF5AAF" w:rsidRDefault="00AF5AAF" w:rsidP="00656C1A">
      <w:pPr>
        <w:spacing w:line="120" w:lineRule="atLeast"/>
        <w:jc w:val="center"/>
        <w:rPr>
          <w:sz w:val="24"/>
          <w:szCs w:val="24"/>
        </w:rPr>
      </w:pPr>
    </w:p>
    <w:p w:rsidR="002B1070" w:rsidRDefault="002B1070" w:rsidP="00656C1A">
      <w:pPr>
        <w:spacing w:line="120" w:lineRule="atLeast"/>
        <w:jc w:val="center"/>
        <w:rPr>
          <w:sz w:val="24"/>
          <w:szCs w:val="24"/>
        </w:rPr>
      </w:pPr>
    </w:p>
    <w:p w:rsidR="002B1070" w:rsidRDefault="002B1070" w:rsidP="00656C1A">
      <w:pPr>
        <w:spacing w:line="120" w:lineRule="atLeast"/>
        <w:jc w:val="center"/>
        <w:rPr>
          <w:sz w:val="24"/>
          <w:szCs w:val="24"/>
        </w:rPr>
      </w:pPr>
    </w:p>
    <w:p w:rsidR="002B1070" w:rsidRPr="00852378" w:rsidRDefault="002B1070" w:rsidP="00656C1A">
      <w:pPr>
        <w:spacing w:line="120" w:lineRule="atLeast"/>
        <w:jc w:val="center"/>
        <w:rPr>
          <w:sz w:val="10"/>
          <w:szCs w:val="10"/>
        </w:rPr>
      </w:pPr>
    </w:p>
    <w:p w:rsidR="002B1070" w:rsidRDefault="002B1070" w:rsidP="00656C1A">
      <w:pPr>
        <w:spacing w:line="120" w:lineRule="atLeast"/>
        <w:jc w:val="center"/>
        <w:rPr>
          <w:sz w:val="10"/>
          <w:szCs w:val="24"/>
        </w:rPr>
      </w:pPr>
    </w:p>
    <w:p w:rsidR="002B1070" w:rsidRPr="005541F0" w:rsidRDefault="002B10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1070" w:rsidRDefault="002B10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B1070" w:rsidRPr="005541F0" w:rsidRDefault="002B107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B1070" w:rsidRPr="005649E4" w:rsidRDefault="002B1070" w:rsidP="00656C1A">
      <w:pPr>
        <w:spacing w:line="120" w:lineRule="atLeast"/>
        <w:jc w:val="center"/>
        <w:rPr>
          <w:sz w:val="18"/>
          <w:szCs w:val="24"/>
        </w:rPr>
      </w:pPr>
    </w:p>
    <w:p w:rsidR="002B1070" w:rsidRPr="00656C1A" w:rsidRDefault="002B10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1070" w:rsidRPr="005541F0" w:rsidRDefault="002B1070" w:rsidP="00656C1A">
      <w:pPr>
        <w:spacing w:line="120" w:lineRule="atLeast"/>
        <w:jc w:val="center"/>
        <w:rPr>
          <w:sz w:val="18"/>
          <w:szCs w:val="24"/>
        </w:rPr>
      </w:pPr>
    </w:p>
    <w:p w:rsidR="002B1070" w:rsidRPr="005541F0" w:rsidRDefault="002B1070" w:rsidP="00656C1A">
      <w:pPr>
        <w:spacing w:line="120" w:lineRule="atLeast"/>
        <w:jc w:val="center"/>
        <w:rPr>
          <w:sz w:val="20"/>
          <w:szCs w:val="24"/>
        </w:rPr>
      </w:pPr>
    </w:p>
    <w:p w:rsidR="002B1070" w:rsidRPr="00656C1A" w:rsidRDefault="002B107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1070" w:rsidRDefault="002B1070" w:rsidP="00656C1A">
      <w:pPr>
        <w:spacing w:line="120" w:lineRule="atLeast"/>
        <w:jc w:val="center"/>
        <w:rPr>
          <w:sz w:val="30"/>
          <w:szCs w:val="24"/>
        </w:rPr>
      </w:pPr>
    </w:p>
    <w:p w:rsidR="002B1070" w:rsidRPr="00656C1A" w:rsidRDefault="002B1070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107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1070" w:rsidRPr="00F8214F" w:rsidRDefault="002B10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1070" w:rsidRPr="00F8214F" w:rsidRDefault="009F0E1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1070" w:rsidRPr="00F8214F" w:rsidRDefault="002B10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1070" w:rsidRPr="00F8214F" w:rsidRDefault="009F0E1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B1070" w:rsidRPr="00A63FB0" w:rsidRDefault="002B10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1070" w:rsidRPr="00A3761A" w:rsidRDefault="009F0E1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B1070" w:rsidRPr="00F8214F" w:rsidRDefault="002B107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B1070" w:rsidRPr="00F8214F" w:rsidRDefault="002B107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1070" w:rsidRPr="00AB4194" w:rsidRDefault="002B10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1070" w:rsidRPr="00F8214F" w:rsidRDefault="009F0E1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84</w:t>
            </w:r>
          </w:p>
        </w:tc>
      </w:tr>
    </w:tbl>
    <w:p w:rsidR="002B1070" w:rsidRPr="00C725A6" w:rsidRDefault="002B1070" w:rsidP="00C725A6">
      <w:pPr>
        <w:rPr>
          <w:rFonts w:cs="Times New Roman"/>
          <w:szCs w:val="28"/>
        </w:rPr>
      </w:pPr>
    </w:p>
    <w:p w:rsidR="002B1070" w:rsidRPr="00876E6D" w:rsidRDefault="002B1070" w:rsidP="002B1070">
      <w:pPr>
        <w:rPr>
          <w:rFonts w:eastAsia="Times New Roman"/>
          <w:sz w:val="26"/>
          <w:szCs w:val="26"/>
          <w:lang w:eastAsia="ru-RU"/>
        </w:rPr>
      </w:pPr>
      <w:r w:rsidRPr="00876E6D">
        <w:rPr>
          <w:rFonts w:eastAsia="Times New Roman"/>
          <w:sz w:val="26"/>
          <w:szCs w:val="26"/>
          <w:lang w:eastAsia="ru-RU"/>
        </w:rPr>
        <w:t xml:space="preserve">Об утверждении муниципального </w:t>
      </w:r>
    </w:p>
    <w:p w:rsidR="002B1070" w:rsidRPr="00876E6D" w:rsidRDefault="002B1070" w:rsidP="002B1070">
      <w:pPr>
        <w:rPr>
          <w:rFonts w:eastAsia="Times New Roman"/>
          <w:sz w:val="26"/>
          <w:szCs w:val="26"/>
          <w:lang w:eastAsia="ru-RU"/>
        </w:rPr>
      </w:pPr>
      <w:r w:rsidRPr="00876E6D"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2B1070" w:rsidRPr="00876E6D" w:rsidRDefault="002B1070" w:rsidP="002B1070">
      <w:pPr>
        <w:rPr>
          <w:rFonts w:eastAsia="Times New Roman"/>
          <w:sz w:val="26"/>
          <w:szCs w:val="26"/>
          <w:lang w:eastAsia="ru-RU"/>
        </w:rPr>
      </w:pPr>
      <w:r w:rsidRPr="00876E6D">
        <w:rPr>
          <w:rFonts w:eastAsia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2B1070" w:rsidRPr="00876E6D" w:rsidRDefault="002B1070" w:rsidP="002B1070">
      <w:pPr>
        <w:rPr>
          <w:rFonts w:eastAsia="Times New Roman"/>
          <w:sz w:val="26"/>
          <w:szCs w:val="26"/>
          <w:lang w:eastAsia="ru-RU"/>
        </w:rPr>
      </w:pPr>
      <w:r w:rsidRPr="00876E6D">
        <w:rPr>
          <w:rFonts w:eastAsia="Times New Roman"/>
          <w:sz w:val="26"/>
          <w:szCs w:val="26"/>
          <w:lang w:eastAsia="ru-RU"/>
        </w:rPr>
        <w:t xml:space="preserve">дошкольному образовательному </w:t>
      </w:r>
    </w:p>
    <w:p w:rsidR="002B1070" w:rsidRPr="00876E6D" w:rsidRDefault="002B1070" w:rsidP="002B1070">
      <w:pPr>
        <w:rPr>
          <w:rFonts w:eastAsia="Times New Roman"/>
          <w:sz w:val="26"/>
          <w:szCs w:val="26"/>
          <w:lang w:eastAsia="ru-RU"/>
        </w:rPr>
      </w:pPr>
      <w:r w:rsidRPr="00876E6D">
        <w:rPr>
          <w:rFonts w:eastAsia="Times New Roman"/>
          <w:sz w:val="26"/>
          <w:szCs w:val="26"/>
          <w:lang w:eastAsia="ru-RU"/>
        </w:rPr>
        <w:t xml:space="preserve">учреждению детскому саду № 17 </w:t>
      </w:r>
    </w:p>
    <w:p w:rsidR="002B1070" w:rsidRPr="00876E6D" w:rsidRDefault="002B1070" w:rsidP="002B1070">
      <w:pPr>
        <w:rPr>
          <w:rFonts w:eastAsia="Times New Roman"/>
          <w:sz w:val="26"/>
          <w:szCs w:val="26"/>
          <w:lang w:eastAsia="ru-RU"/>
        </w:rPr>
      </w:pPr>
      <w:r w:rsidRPr="00876E6D">
        <w:rPr>
          <w:rFonts w:eastAsia="Times New Roman"/>
          <w:sz w:val="26"/>
          <w:szCs w:val="26"/>
          <w:lang w:eastAsia="ru-RU"/>
        </w:rPr>
        <w:t xml:space="preserve">«Белочка» на 2023 год и плановый </w:t>
      </w:r>
    </w:p>
    <w:p w:rsidR="002B1070" w:rsidRDefault="002B1070" w:rsidP="002B1070">
      <w:pPr>
        <w:rPr>
          <w:rFonts w:eastAsia="Times New Roman"/>
          <w:sz w:val="26"/>
          <w:szCs w:val="26"/>
          <w:lang w:eastAsia="ru-RU"/>
        </w:rPr>
      </w:pPr>
      <w:r w:rsidRPr="00876E6D">
        <w:rPr>
          <w:rFonts w:eastAsia="Times New Roman"/>
          <w:sz w:val="26"/>
          <w:szCs w:val="26"/>
          <w:lang w:eastAsia="ru-RU"/>
        </w:rPr>
        <w:t>период 2024 и 2025 годов</w:t>
      </w:r>
    </w:p>
    <w:p w:rsidR="002B1070" w:rsidRPr="00876E6D" w:rsidRDefault="002B1070" w:rsidP="002B1070">
      <w:pPr>
        <w:rPr>
          <w:rFonts w:eastAsia="Times New Roman"/>
          <w:sz w:val="26"/>
          <w:szCs w:val="26"/>
          <w:lang w:eastAsia="ru-RU"/>
        </w:rPr>
      </w:pPr>
    </w:p>
    <w:p w:rsidR="002B1070" w:rsidRPr="00876E6D" w:rsidRDefault="002B1070" w:rsidP="002B1070">
      <w:pPr>
        <w:rPr>
          <w:rFonts w:eastAsia="Times New Roman"/>
          <w:sz w:val="26"/>
          <w:szCs w:val="26"/>
          <w:lang w:eastAsia="ru-RU"/>
        </w:rPr>
      </w:pPr>
    </w:p>
    <w:p w:rsidR="002B1070" w:rsidRPr="00876E6D" w:rsidRDefault="002B1070" w:rsidP="00A833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76E6D">
        <w:rPr>
          <w:rFonts w:eastAsia="Times New Roman"/>
          <w:sz w:val="26"/>
          <w:szCs w:val="26"/>
          <w:lang w:eastAsia="ru-RU"/>
        </w:rPr>
        <w:t xml:space="preserve">В соответствии со статьей 69.2 Бюджетного кодекса Российской Федерации, </w:t>
      </w:r>
      <w:r w:rsidR="00A83304">
        <w:rPr>
          <w:rFonts w:eastAsia="Times New Roman"/>
          <w:sz w:val="26"/>
          <w:szCs w:val="26"/>
          <w:lang w:eastAsia="ru-RU"/>
        </w:rPr>
        <w:t xml:space="preserve">                  </w:t>
      </w:r>
      <w:r w:rsidRPr="00876E6D">
        <w:rPr>
          <w:rFonts w:eastAsia="Times New Roman"/>
          <w:sz w:val="26"/>
          <w:szCs w:val="26"/>
          <w:lang w:eastAsia="ru-RU"/>
        </w:rPr>
        <w:t xml:space="preserve">решением Думы города от </w:t>
      </w:r>
      <w:r w:rsidR="009731F2">
        <w:rPr>
          <w:rFonts w:eastAsia="Times New Roman"/>
          <w:sz w:val="26"/>
          <w:szCs w:val="26"/>
          <w:lang w:eastAsia="ru-RU"/>
        </w:rPr>
        <w:t>26</w:t>
      </w:r>
      <w:r w:rsidRPr="00876E6D">
        <w:rPr>
          <w:rFonts w:eastAsia="Times New Roman"/>
          <w:sz w:val="26"/>
          <w:szCs w:val="26"/>
          <w:lang w:eastAsia="ru-RU"/>
        </w:rPr>
        <w:t xml:space="preserve">.12.2022 № </w:t>
      </w:r>
      <w:r w:rsidR="009731F2">
        <w:rPr>
          <w:rFonts w:eastAsia="Times New Roman"/>
          <w:sz w:val="26"/>
          <w:szCs w:val="26"/>
          <w:lang w:eastAsia="ru-RU"/>
        </w:rPr>
        <w:t>250</w:t>
      </w:r>
      <w:r w:rsidRPr="00876E6D">
        <w:rPr>
          <w:rFonts w:eastAsia="Times New Roman"/>
          <w:sz w:val="26"/>
          <w:szCs w:val="26"/>
          <w:lang w:eastAsia="ru-RU"/>
        </w:rPr>
        <w:t>-</w:t>
      </w:r>
      <w:r w:rsidRPr="00876E6D">
        <w:rPr>
          <w:rFonts w:eastAsia="Times New Roman"/>
          <w:sz w:val="26"/>
          <w:szCs w:val="26"/>
          <w:lang w:val="en-US" w:eastAsia="ru-RU"/>
        </w:rPr>
        <w:t>VII</w:t>
      </w:r>
      <w:r w:rsidRPr="00876E6D">
        <w:rPr>
          <w:rFonts w:eastAsia="Times New Roman"/>
          <w:sz w:val="26"/>
          <w:szCs w:val="26"/>
          <w:lang w:eastAsia="ru-RU"/>
        </w:rPr>
        <w:t xml:space="preserve"> ДГ «О бюджете городского округа Сургут Ханты-Мансийского автономного округа – Югры на 2023 год и плановый </w:t>
      </w:r>
      <w:r w:rsidR="00A83304">
        <w:rPr>
          <w:rFonts w:eastAsia="Times New Roman"/>
          <w:sz w:val="26"/>
          <w:szCs w:val="26"/>
          <w:lang w:eastAsia="ru-RU"/>
        </w:rPr>
        <w:t xml:space="preserve">                      </w:t>
      </w:r>
      <w:r w:rsidRPr="00876E6D">
        <w:rPr>
          <w:rFonts w:eastAsia="Times New Roman"/>
          <w:sz w:val="26"/>
          <w:szCs w:val="26"/>
          <w:lang w:eastAsia="ru-RU"/>
        </w:rPr>
        <w:t xml:space="preserve">период 2024 – 2025 годов»,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</w:t>
      </w:r>
      <w:r w:rsidRPr="00876E6D">
        <w:rPr>
          <w:rFonts w:eastAsia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876E6D">
        <w:rPr>
          <w:rFonts w:eastAsia="Times New Roman"/>
          <w:sz w:val="26"/>
          <w:szCs w:val="26"/>
          <w:lang w:eastAsia="ru-RU"/>
        </w:rPr>
        <w:t>:</w:t>
      </w:r>
    </w:p>
    <w:p w:rsidR="002B1070" w:rsidRPr="00876E6D" w:rsidRDefault="002B1070" w:rsidP="00A833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83304">
        <w:rPr>
          <w:rFonts w:eastAsia="Times New Roman"/>
          <w:spacing w:val="-6"/>
          <w:sz w:val="26"/>
          <w:szCs w:val="26"/>
          <w:lang w:eastAsia="ru-RU"/>
        </w:rPr>
        <w:t xml:space="preserve">1. Утвердить муниципальное задание на оказание муниципальных услуг на 2023 год </w:t>
      </w:r>
      <w:r w:rsidRPr="00876E6D">
        <w:rPr>
          <w:rFonts w:eastAsia="Times New Roman"/>
          <w:sz w:val="26"/>
          <w:szCs w:val="26"/>
          <w:lang w:eastAsia="ru-RU"/>
        </w:rPr>
        <w:t xml:space="preserve">и плановый период 2024 и 2025 годов </w:t>
      </w:r>
      <w:bookmarkStart w:id="5" w:name="_Hlk56856469"/>
      <w:r w:rsidRPr="00876E6D">
        <w:rPr>
          <w:rFonts w:eastAsia="Times New Roman"/>
          <w:sz w:val="26"/>
          <w:szCs w:val="26"/>
          <w:lang w:eastAsia="ru-RU"/>
        </w:rPr>
        <w:t xml:space="preserve">муниципальному бюджетному дошкольному </w:t>
      </w:r>
      <w:r w:rsidR="00A83304">
        <w:rPr>
          <w:rFonts w:eastAsia="Times New Roman"/>
          <w:sz w:val="26"/>
          <w:szCs w:val="26"/>
          <w:lang w:eastAsia="ru-RU"/>
        </w:rPr>
        <w:t xml:space="preserve">               </w:t>
      </w:r>
      <w:r w:rsidRPr="00876E6D">
        <w:rPr>
          <w:rFonts w:eastAsia="Times New Roman"/>
          <w:sz w:val="26"/>
          <w:szCs w:val="26"/>
          <w:lang w:eastAsia="ru-RU"/>
        </w:rPr>
        <w:t xml:space="preserve">образовательному учреждению детскому саду № 17 «Белочка» </w:t>
      </w:r>
      <w:bookmarkEnd w:id="5"/>
      <w:r w:rsidRPr="00876E6D">
        <w:rPr>
          <w:rFonts w:eastAsia="Times New Roman"/>
          <w:sz w:val="26"/>
          <w:szCs w:val="26"/>
          <w:lang w:eastAsia="ru-RU"/>
        </w:rPr>
        <w:t>согласно приложению.</w:t>
      </w:r>
    </w:p>
    <w:p w:rsidR="002B1070" w:rsidRPr="00876E6D" w:rsidRDefault="002B1070" w:rsidP="00A833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76E6D">
        <w:rPr>
          <w:rFonts w:eastAsia="Times New Roman"/>
          <w:sz w:val="26"/>
          <w:szCs w:val="26"/>
          <w:lang w:eastAsia="ru-RU"/>
        </w:rPr>
        <w:t xml:space="preserve">2. Руководителю муниципального бюджетного дошкольного образовательного учреждения детского сада № 17 «Белочка» обеспечить выполнение муниципального задания на оказание муниципальных услуг в 2023 году и плановом периоде </w:t>
      </w:r>
      <w:r w:rsidR="00A83304">
        <w:rPr>
          <w:rFonts w:eastAsia="Times New Roman"/>
          <w:sz w:val="26"/>
          <w:szCs w:val="26"/>
          <w:lang w:eastAsia="ru-RU"/>
        </w:rPr>
        <w:t xml:space="preserve">                                </w:t>
      </w:r>
      <w:r w:rsidRPr="00876E6D">
        <w:rPr>
          <w:rFonts w:eastAsia="Times New Roman"/>
          <w:sz w:val="26"/>
          <w:szCs w:val="26"/>
          <w:lang w:eastAsia="ru-RU"/>
        </w:rPr>
        <w:t>2024 и 2025 годов.</w:t>
      </w:r>
    </w:p>
    <w:p w:rsidR="002B1070" w:rsidRPr="00876E6D" w:rsidRDefault="002B1070" w:rsidP="00A833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83304">
        <w:rPr>
          <w:rFonts w:eastAsia="Times New Roman"/>
          <w:spacing w:val="-4"/>
          <w:sz w:val="26"/>
          <w:szCs w:val="26"/>
          <w:lang w:eastAsia="ru-RU"/>
        </w:rPr>
        <w:t>3. Департаменту образования Администрации города обеспечить предоставление субсидии на финансовое обеспечение выполнения муниципального задания на оказание</w:t>
      </w:r>
      <w:r w:rsidRPr="00876E6D">
        <w:rPr>
          <w:rFonts w:eastAsia="Times New Roman"/>
          <w:sz w:val="26"/>
          <w:szCs w:val="26"/>
          <w:lang w:eastAsia="ru-RU"/>
        </w:rPr>
        <w:t xml:space="preserve"> муниципальных услуг муниципальному бюджетному дошкольному образовательному учреждению детскому саду № 17 «Белочка» в 2023 году и плановом периоде </w:t>
      </w:r>
      <w:r w:rsidR="00A83304">
        <w:rPr>
          <w:rFonts w:eastAsia="Times New Roman"/>
          <w:sz w:val="26"/>
          <w:szCs w:val="26"/>
          <w:lang w:eastAsia="ru-RU"/>
        </w:rPr>
        <w:t xml:space="preserve">                           </w:t>
      </w:r>
      <w:r w:rsidRPr="00876E6D">
        <w:rPr>
          <w:rFonts w:eastAsia="Times New Roman"/>
          <w:sz w:val="26"/>
          <w:szCs w:val="26"/>
          <w:lang w:eastAsia="ru-RU"/>
        </w:rPr>
        <w:t>2024 и 2025 годов в порядке, установленном нормативными правовыми актами.</w:t>
      </w:r>
      <w:r w:rsidR="00A83304">
        <w:rPr>
          <w:rFonts w:eastAsia="Times New Roman"/>
          <w:sz w:val="26"/>
          <w:szCs w:val="26"/>
          <w:lang w:eastAsia="ru-RU"/>
        </w:rPr>
        <w:t xml:space="preserve"> </w:t>
      </w:r>
    </w:p>
    <w:p w:rsidR="002B1070" w:rsidRPr="00876E6D" w:rsidRDefault="002B1070" w:rsidP="00A833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76E6D">
        <w:rPr>
          <w:rFonts w:eastAsia="Times New Roman"/>
          <w:sz w:val="26"/>
          <w:szCs w:val="26"/>
          <w:lang w:eastAsia="ru-RU"/>
        </w:rPr>
        <w:t>4. Признать утратившими силу постановления Администрации города:</w:t>
      </w:r>
    </w:p>
    <w:p w:rsidR="002B1070" w:rsidRPr="00876E6D" w:rsidRDefault="002B1070" w:rsidP="00A833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76E6D">
        <w:rPr>
          <w:rFonts w:eastAsia="Times New Roman"/>
          <w:sz w:val="26"/>
          <w:szCs w:val="26"/>
          <w:lang w:eastAsia="ru-RU"/>
        </w:rPr>
        <w:lastRenderedPageBreak/>
        <w:t xml:space="preserve">- от 30.12.2021 № 11510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17 «Белочка» на 2022 год и плановый период </w:t>
      </w:r>
      <w:r w:rsidR="00A83304">
        <w:rPr>
          <w:rFonts w:eastAsia="Times New Roman"/>
          <w:sz w:val="26"/>
          <w:szCs w:val="26"/>
          <w:lang w:eastAsia="ru-RU"/>
        </w:rPr>
        <w:t xml:space="preserve">                             </w:t>
      </w:r>
      <w:r w:rsidRPr="00876E6D">
        <w:rPr>
          <w:rFonts w:eastAsia="Times New Roman"/>
          <w:sz w:val="26"/>
          <w:szCs w:val="26"/>
          <w:lang w:eastAsia="ru-RU"/>
        </w:rPr>
        <w:t>2023 и 2024 годов»;</w:t>
      </w:r>
    </w:p>
    <w:p w:rsidR="002B1070" w:rsidRPr="00876E6D" w:rsidRDefault="002B1070" w:rsidP="00A8330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76E6D">
        <w:rPr>
          <w:rFonts w:eastAsia="Times New Roman"/>
          <w:sz w:val="26"/>
          <w:szCs w:val="26"/>
          <w:lang w:eastAsia="ru-RU"/>
        </w:rPr>
        <w:t xml:space="preserve">- от </w:t>
      </w:r>
      <w:r>
        <w:rPr>
          <w:rFonts w:eastAsia="Times New Roman"/>
          <w:sz w:val="26"/>
          <w:szCs w:val="26"/>
          <w:lang w:eastAsia="ru-RU"/>
        </w:rPr>
        <w:t>07</w:t>
      </w:r>
      <w:r w:rsidRPr="00876E6D">
        <w:rPr>
          <w:rFonts w:eastAsia="Times New Roman"/>
          <w:sz w:val="26"/>
          <w:szCs w:val="26"/>
          <w:lang w:eastAsia="ru-RU"/>
        </w:rPr>
        <w:t>.1</w:t>
      </w:r>
      <w:r>
        <w:rPr>
          <w:rFonts w:eastAsia="Times New Roman"/>
          <w:sz w:val="26"/>
          <w:szCs w:val="26"/>
          <w:lang w:eastAsia="ru-RU"/>
        </w:rPr>
        <w:t>2</w:t>
      </w:r>
      <w:r w:rsidRPr="00876E6D">
        <w:rPr>
          <w:rFonts w:eastAsia="Times New Roman"/>
          <w:sz w:val="26"/>
          <w:szCs w:val="26"/>
          <w:lang w:eastAsia="ru-RU"/>
        </w:rPr>
        <w:t xml:space="preserve">.2022 № </w:t>
      </w:r>
      <w:r>
        <w:rPr>
          <w:rFonts w:eastAsia="Times New Roman"/>
          <w:sz w:val="26"/>
          <w:szCs w:val="26"/>
          <w:lang w:eastAsia="ru-RU"/>
        </w:rPr>
        <w:t>9822</w:t>
      </w:r>
      <w:r w:rsidRPr="00876E6D">
        <w:rPr>
          <w:rFonts w:eastAsia="Times New Roman"/>
          <w:sz w:val="26"/>
          <w:szCs w:val="26"/>
          <w:lang w:eastAsia="ru-RU"/>
        </w:rPr>
        <w:t xml:space="preserve"> «О внесении изменения в постановление Администрации города от 30.12.202</w:t>
      </w:r>
      <w:r>
        <w:rPr>
          <w:rFonts w:eastAsia="Times New Roman"/>
          <w:sz w:val="26"/>
          <w:szCs w:val="26"/>
          <w:lang w:eastAsia="ru-RU"/>
        </w:rPr>
        <w:t>1</w:t>
      </w:r>
      <w:r w:rsidRPr="00876E6D">
        <w:rPr>
          <w:rFonts w:eastAsia="Times New Roman"/>
          <w:sz w:val="26"/>
          <w:szCs w:val="26"/>
          <w:lang w:eastAsia="ru-RU"/>
        </w:rPr>
        <w:t xml:space="preserve"> № 11510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17 «Белочка» на 2022 год и плановый период </w:t>
      </w:r>
      <w:r w:rsidR="00A83304">
        <w:rPr>
          <w:rFonts w:eastAsia="Times New Roman"/>
          <w:sz w:val="26"/>
          <w:szCs w:val="26"/>
          <w:lang w:eastAsia="ru-RU"/>
        </w:rPr>
        <w:t xml:space="preserve">                            </w:t>
      </w:r>
      <w:r w:rsidRPr="00876E6D">
        <w:rPr>
          <w:rFonts w:eastAsia="Times New Roman"/>
          <w:sz w:val="26"/>
          <w:szCs w:val="26"/>
          <w:lang w:eastAsia="ru-RU"/>
        </w:rPr>
        <w:t>2023 и 2024 годов».</w:t>
      </w:r>
      <w:r w:rsidR="00A83304">
        <w:rPr>
          <w:rFonts w:eastAsia="Times New Roman"/>
          <w:sz w:val="26"/>
          <w:szCs w:val="26"/>
          <w:lang w:eastAsia="ru-RU"/>
        </w:rPr>
        <w:t xml:space="preserve"> </w:t>
      </w:r>
    </w:p>
    <w:p w:rsidR="002B1070" w:rsidRPr="00876E6D" w:rsidRDefault="002B1070" w:rsidP="00A8330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876E6D">
        <w:rPr>
          <w:rFonts w:eastAsia="Times New Roman"/>
          <w:sz w:val="26"/>
          <w:szCs w:val="26"/>
          <w:lang w:eastAsia="ru-RU"/>
        </w:rPr>
        <w:t xml:space="preserve">5. Департаменту массовых коммуникаций и аналитики разместить настоящее </w:t>
      </w:r>
      <w:r w:rsidR="00A83304">
        <w:rPr>
          <w:rFonts w:eastAsia="Times New Roman"/>
          <w:sz w:val="26"/>
          <w:szCs w:val="26"/>
          <w:lang w:eastAsia="ru-RU"/>
        </w:rPr>
        <w:t xml:space="preserve">               </w:t>
      </w:r>
      <w:r w:rsidRPr="00876E6D">
        <w:rPr>
          <w:rFonts w:eastAsia="Times New Roman"/>
          <w:sz w:val="26"/>
          <w:szCs w:val="26"/>
          <w:lang w:eastAsia="ru-RU"/>
        </w:rPr>
        <w:t>постановление на официальном портале Администрации города:</w:t>
      </w:r>
      <w:r w:rsidRPr="00876E6D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876E6D">
        <w:rPr>
          <w:rFonts w:eastAsia="Times New Roman"/>
          <w:bCs/>
          <w:sz w:val="26"/>
          <w:szCs w:val="26"/>
          <w:lang w:val="en-US" w:eastAsia="ru-RU"/>
        </w:rPr>
        <w:t>www</w:t>
      </w:r>
      <w:r w:rsidRPr="00876E6D">
        <w:rPr>
          <w:rFonts w:eastAsia="Times New Roman"/>
          <w:bCs/>
          <w:sz w:val="26"/>
          <w:szCs w:val="26"/>
          <w:lang w:eastAsia="ru-RU"/>
        </w:rPr>
        <w:t>.</w:t>
      </w:r>
      <w:r w:rsidRPr="00876E6D">
        <w:rPr>
          <w:rFonts w:eastAsia="Times New Roman"/>
          <w:bCs/>
          <w:sz w:val="26"/>
          <w:szCs w:val="26"/>
          <w:lang w:val="en-US" w:eastAsia="ru-RU"/>
        </w:rPr>
        <w:t>admsurgut</w:t>
      </w:r>
      <w:r w:rsidRPr="00876E6D">
        <w:rPr>
          <w:rFonts w:eastAsia="Times New Roman"/>
          <w:bCs/>
          <w:sz w:val="26"/>
          <w:szCs w:val="26"/>
          <w:lang w:eastAsia="ru-RU"/>
        </w:rPr>
        <w:t>.</w:t>
      </w:r>
      <w:r w:rsidRPr="00876E6D">
        <w:rPr>
          <w:rFonts w:eastAsia="Times New Roman"/>
          <w:bCs/>
          <w:sz w:val="26"/>
          <w:szCs w:val="26"/>
          <w:lang w:val="en-US" w:eastAsia="ru-RU"/>
        </w:rPr>
        <w:t>ru</w:t>
      </w:r>
      <w:r w:rsidRPr="00876E6D">
        <w:rPr>
          <w:rFonts w:eastAsia="Times New Roman"/>
          <w:bCs/>
          <w:sz w:val="26"/>
          <w:szCs w:val="26"/>
          <w:lang w:eastAsia="ru-RU"/>
        </w:rPr>
        <w:t>.</w:t>
      </w:r>
    </w:p>
    <w:p w:rsidR="002B1070" w:rsidRPr="00876E6D" w:rsidRDefault="002B1070" w:rsidP="00A8330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76E6D">
        <w:rPr>
          <w:rFonts w:eastAsia="Times New Roman"/>
          <w:bCs/>
          <w:sz w:val="26"/>
          <w:szCs w:val="26"/>
          <w:lang w:eastAsia="ru-RU"/>
        </w:rPr>
        <w:t>6.</w:t>
      </w:r>
      <w:r w:rsidRPr="00876E6D">
        <w:rPr>
          <w:rFonts w:eastAsia="Times New Roman"/>
          <w:sz w:val="26"/>
          <w:szCs w:val="26"/>
          <w:lang w:eastAsia="ru-RU"/>
        </w:rPr>
        <w:t xml:space="preserve"> Н</w:t>
      </w:r>
      <w:r w:rsidRPr="00876E6D">
        <w:rPr>
          <w:rFonts w:eastAsia="Times New Roman"/>
          <w:bCs/>
          <w:sz w:val="26"/>
          <w:szCs w:val="26"/>
          <w:lang w:eastAsia="ru-RU"/>
        </w:rPr>
        <w:t>астоящее постановление вступает в силу с момента его издания                                      и распространяется на правоотношения, возникшие с 01.01.2023.</w:t>
      </w:r>
      <w:r w:rsidR="00A83304">
        <w:rPr>
          <w:rFonts w:eastAsia="Times New Roman"/>
          <w:bCs/>
          <w:sz w:val="26"/>
          <w:szCs w:val="26"/>
          <w:lang w:eastAsia="ru-RU"/>
        </w:rPr>
        <w:t xml:space="preserve"> </w:t>
      </w:r>
    </w:p>
    <w:p w:rsidR="002B1070" w:rsidRPr="00876E6D" w:rsidRDefault="002B1070" w:rsidP="00A8330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76E6D">
        <w:rPr>
          <w:rFonts w:eastAsia="Calibri"/>
          <w:sz w:val="26"/>
          <w:szCs w:val="26"/>
        </w:rPr>
        <w:t xml:space="preserve">7. </w:t>
      </w:r>
      <w:r w:rsidRPr="00876E6D">
        <w:rPr>
          <w:rFonts w:eastAsia="Times New Roman"/>
          <w:sz w:val="26"/>
          <w:szCs w:val="26"/>
          <w:lang w:eastAsia="ru-RU"/>
        </w:rPr>
        <w:t>Контроль за выполнением постановления оставляю за собой.</w:t>
      </w:r>
    </w:p>
    <w:p w:rsidR="002B1070" w:rsidRPr="00876E6D" w:rsidRDefault="002B1070" w:rsidP="002B1070">
      <w:pPr>
        <w:rPr>
          <w:rFonts w:eastAsia="Times New Roman"/>
          <w:sz w:val="26"/>
          <w:szCs w:val="26"/>
          <w:lang w:eastAsia="ru-RU"/>
        </w:rPr>
      </w:pPr>
    </w:p>
    <w:p w:rsidR="002B1070" w:rsidRPr="00876E6D" w:rsidRDefault="002B1070" w:rsidP="002B1070">
      <w:pPr>
        <w:rPr>
          <w:rFonts w:eastAsia="Times New Roman"/>
          <w:sz w:val="26"/>
          <w:szCs w:val="26"/>
          <w:lang w:eastAsia="ru-RU"/>
        </w:rPr>
      </w:pPr>
    </w:p>
    <w:p w:rsidR="002B1070" w:rsidRPr="00876E6D" w:rsidRDefault="002B1070" w:rsidP="002B1070">
      <w:pPr>
        <w:rPr>
          <w:rFonts w:eastAsia="Times New Roman"/>
          <w:sz w:val="26"/>
          <w:szCs w:val="26"/>
          <w:lang w:eastAsia="ru-RU"/>
        </w:rPr>
      </w:pPr>
    </w:p>
    <w:p w:rsidR="002B1070" w:rsidRDefault="002B1070" w:rsidP="002B1070">
      <w:pPr>
        <w:rPr>
          <w:rFonts w:eastAsia="Times New Roman"/>
          <w:sz w:val="26"/>
          <w:szCs w:val="26"/>
          <w:lang w:eastAsia="ru-RU"/>
        </w:rPr>
      </w:pPr>
      <w:r w:rsidRPr="00876E6D">
        <w:rPr>
          <w:rFonts w:eastAsia="Times New Roman"/>
          <w:sz w:val="26"/>
          <w:szCs w:val="26"/>
          <w:lang w:eastAsia="ru-RU"/>
        </w:rPr>
        <w:t>Заместитель Главы города                                                                              А.Н. Томазова</w:t>
      </w:r>
    </w:p>
    <w:p w:rsidR="002B1070" w:rsidRDefault="002B1070" w:rsidP="002B1070">
      <w:pPr>
        <w:rPr>
          <w:rFonts w:eastAsia="Times New Roman"/>
          <w:sz w:val="26"/>
          <w:szCs w:val="26"/>
          <w:lang w:eastAsia="ru-RU"/>
        </w:rPr>
      </w:pPr>
    </w:p>
    <w:p w:rsidR="002B1070" w:rsidRDefault="002B1070" w:rsidP="002B1070">
      <w:pPr>
        <w:rPr>
          <w:rFonts w:eastAsia="Times New Roman"/>
          <w:sz w:val="26"/>
          <w:szCs w:val="26"/>
          <w:lang w:eastAsia="ru-RU"/>
        </w:rPr>
      </w:pPr>
    </w:p>
    <w:p w:rsidR="00226A5C" w:rsidRDefault="00226A5C" w:rsidP="002B1070"/>
    <w:p w:rsidR="002B1070" w:rsidRDefault="002B1070" w:rsidP="002B1070"/>
    <w:p w:rsidR="002B1070" w:rsidRDefault="002B1070" w:rsidP="002B1070"/>
    <w:p w:rsidR="002B1070" w:rsidRDefault="002B1070" w:rsidP="002B1070"/>
    <w:p w:rsidR="002B1070" w:rsidRDefault="002B1070" w:rsidP="002B1070">
      <w:pPr>
        <w:sectPr w:rsidR="002B1070" w:rsidSect="002B1070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B1070" w:rsidRPr="00725398" w:rsidRDefault="002B1070" w:rsidP="00A83304">
      <w:pPr>
        <w:ind w:left="11624" w:right="-1"/>
      </w:pPr>
      <w:r w:rsidRPr="00725398">
        <w:lastRenderedPageBreak/>
        <w:t xml:space="preserve">Приложение </w:t>
      </w:r>
    </w:p>
    <w:p w:rsidR="002B1070" w:rsidRPr="00725398" w:rsidRDefault="002B1070" w:rsidP="00A83304">
      <w:pPr>
        <w:ind w:left="11624" w:right="-1"/>
      </w:pPr>
      <w:r w:rsidRPr="00725398">
        <w:t xml:space="preserve">к постановлению </w:t>
      </w:r>
    </w:p>
    <w:p w:rsidR="002B1070" w:rsidRPr="00725398" w:rsidRDefault="002B1070" w:rsidP="00A83304">
      <w:pPr>
        <w:ind w:left="11624" w:right="-1"/>
      </w:pPr>
      <w:r w:rsidRPr="00725398">
        <w:t>Администрации города</w:t>
      </w:r>
    </w:p>
    <w:p w:rsidR="002B1070" w:rsidRDefault="002B1070" w:rsidP="00A83304">
      <w:pPr>
        <w:ind w:left="11624" w:right="-1"/>
      </w:pPr>
      <w:r w:rsidRPr="00725398">
        <w:t>от ___</w:t>
      </w:r>
      <w:r>
        <w:t>_</w:t>
      </w:r>
      <w:r w:rsidR="00A83304">
        <w:t>________</w:t>
      </w:r>
      <w:r w:rsidRPr="00725398">
        <w:t xml:space="preserve"> № </w:t>
      </w:r>
      <w:r w:rsidR="00A83304">
        <w:t>_______</w:t>
      </w:r>
    </w:p>
    <w:p w:rsidR="00A83304" w:rsidRDefault="00A83304" w:rsidP="002B1070">
      <w:pPr>
        <w:ind w:left="11766" w:right="-1"/>
      </w:pPr>
    </w:p>
    <w:p w:rsidR="00A83304" w:rsidRPr="00725398" w:rsidRDefault="00A83304" w:rsidP="002B1070">
      <w:pPr>
        <w:ind w:left="11766" w:right="-1"/>
      </w:pPr>
    </w:p>
    <w:p w:rsidR="002B1070" w:rsidRPr="00F1292F" w:rsidRDefault="002B1070" w:rsidP="002B1070">
      <w:pPr>
        <w:jc w:val="center"/>
      </w:pPr>
      <w:r w:rsidRPr="00F1292F">
        <w:t>Муниципальное задание</w:t>
      </w:r>
    </w:p>
    <w:p w:rsidR="002B1070" w:rsidRPr="00F1292F" w:rsidRDefault="002B1070" w:rsidP="002B1070">
      <w:pPr>
        <w:jc w:val="center"/>
      </w:pPr>
      <w:r>
        <w:t>на 2023</w:t>
      </w:r>
      <w:r w:rsidRPr="00F1292F">
        <w:t xml:space="preserve"> год и плановый период 20</w:t>
      </w:r>
      <w:r>
        <w:t>24</w:t>
      </w:r>
      <w:r w:rsidRPr="00F1292F">
        <w:t xml:space="preserve"> и 202</w:t>
      </w:r>
      <w:r>
        <w:t>5</w:t>
      </w:r>
      <w:r w:rsidRPr="00F1292F">
        <w:t xml:space="preserve"> годов </w:t>
      </w:r>
    </w:p>
    <w:p w:rsidR="002B1070" w:rsidRDefault="002B1070" w:rsidP="002B1070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2B1070" w:rsidRDefault="002B1070" w:rsidP="002B1070">
      <w:pPr>
        <w:tabs>
          <w:tab w:val="left" w:pos="851"/>
        </w:tabs>
        <w:rPr>
          <w:sz w:val="24"/>
          <w:szCs w:val="24"/>
        </w:rPr>
      </w:pPr>
    </w:p>
    <w:p w:rsidR="002B1070" w:rsidRDefault="002B1070" w:rsidP="002B1070">
      <w:pPr>
        <w:tabs>
          <w:tab w:val="left" w:pos="851"/>
        </w:tabs>
        <w:rPr>
          <w:sz w:val="24"/>
          <w:szCs w:val="24"/>
        </w:rPr>
      </w:pPr>
    </w:p>
    <w:tbl>
      <w:tblPr>
        <w:tblStyle w:val="a7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2B1070" w:rsidTr="00A1694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B1070" w:rsidRDefault="002B1070" w:rsidP="00A169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2B1070" w:rsidTr="00A1694C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070" w:rsidRPr="009D5E2E" w:rsidRDefault="002B1070" w:rsidP="00A1694C">
            <w:pPr>
              <w:tabs>
                <w:tab w:val="left" w:pos="851"/>
              </w:tabs>
              <w:jc w:val="center"/>
            </w:pPr>
            <w:r w:rsidRPr="009D5E2E"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B1070" w:rsidRDefault="002B1070" w:rsidP="00A169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2B1070" w:rsidTr="00A1694C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1070" w:rsidRPr="009D5E2E" w:rsidRDefault="002B1070" w:rsidP="00A1694C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2B1070" w:rsidRDefault="002B1070" w:rsidP="00A169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B1070" w:rsidTr="00A1694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1070" w:rsidRPr="009D5E2E" w:rsidRDefault="002B1070" w:rsidP="00A1694C">
            <w:pPr>
              <w:tabs>
                <w:tab w:val="left" w:pos="851"/>
              </w:tabs>
              <w:jc w:val="center"/>
            </w:pPr>
            <w:r w:rsidRPr="009D5E2E">
              <w:t xml:space="preserve">детский сад </w:t>
            </w:r>
            <w:r>
              <w:t>№ 17</w:t>
            </w:r>
            <w:r w:rsidRPr="009D5E2E">
              <w:t xml:space="preserve"> «</w:t>
            </w:r>
            <w:r>
              <w:t>Белочка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B1070" w:rsidRDefault="002B1070" w:rsidP="00A169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2B1070" w:rsidTr="00A1694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304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B1070" w:rsidRDefault="002B1070" w:rsidP="00A169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B1070" w:rsidTr="00A1694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B1070" w:rsidRDefault="002B1070" w:rsidP="00A169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919D5">
              <w:rPr>
                <w:sz w:val="24"/>
                <w:szCs w:val="24"/>
              </w:rPr>
              <w:t>74302858</w:t>
            </w:r>
          </w:p>
        </w:tc>
      </w:tr>
      <w:tr w:rsidR="002B1070" w:rsidTr="00A1694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B1070" w:rsidTr="00A1694C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83304">
            <w:pPr>
              <w:tabs>
                <w:tab w:val="left" w:pos="851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070" w:rsidRPr="00874339" w:rsidRDefault="002B1070" w:rsidP="00A1694C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Default="002B1070" w:rsidP="00A169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2B1070" w:rsidTr="00A1694C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1070" w:rsidRPr="00874339" w:rsidRDefault="002B1070" w:rsidP="00A1694C">
            <w:pPr>
              <w:tabs>
                <w:tab w:val="left" w:pos="851"/>
              </w:tabs>
              <w:jc w:val="center"/>
            </w:pPr>
            <w:r w:rsidRPr="00BD416E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Default="002B1070" w:rsidP="00A169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2B1070" w:rsidTr="00A1694C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1070" w:rsidRDefault="002B1070" w:rsidP="00A1694C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2B1070" w:rsidRPr="00874339" w:rsidRDefault="002B1070" w:rsidP="00A1694C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070" w:rsidRDefault="002B1070" w:rsidP="00A1694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Default="002B1070" w:rsidP="00A169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2B1070" w:rsidRDefault="002B1070" w:rsidP="002B1070">
      <w:pPr>
        <w:tabs>
          <w:tab w:val="left" w:pos="851"/>
        </w:tabs>
        <w:rPr>
          <w:sz w:val="24"/>
          <w:szCs w:val="24"/>
        </w:rPr>
      </w:pPr>
    </w:p>
    <w:p w:rsidR="002B1070" w:rsidRDefault="002B1070" w:rsidP="002B1070">
      <w:pPr>
        <w:tabs>
          <w:tab w:val="left" w:pos="851"/>
        </w:tabs>
        <w:ind w:firstLine="567"/>
        <w:rPr>
          <w:sz w:val="24"/>
          <w:szCs w:val="24"/>
        </w:rPr>
      </w:pPr>
    </w:p>
    <w:p w:rsidR="002B1070" w:rsidRDefault="002B1070" w:rsidP="002B1070">
      <w:pPr>
        <w:tabs>
          <w:tab w:val="left" w:pos="851"/>
        </w:tabs>
        <w:ind w:firstLine="567"/>
        <w:rPr>
          <w:sz w:val="24"/>
          <w:szCs w:val="24"/>
        </w:rPr>
      </w:pPr>
    </w:p>
    <w:p w:rsidR="00A83304" w:rsidRDefault="00A83304" w:rsidP="002B1070">
      <w:pPr>
        <w:tabs>
          <w:tab w:val="left" w:pos="851"/>
        </w:tabs>
        <w:ind w:firstLine="567"/>
        <w:rPr>
          <w:sz w:val="24"/>
          <w:szCs w:val="24"/>
        </w:rPr>
      </w:pPr>
    </w:p>
    <w:p w:rsidR="00A83304" w:rsidRDefault="00A83304" w:rsidP="002B1070">
      <w:pPr>
        <w:tabs>
          <w:tab w:val="left" w:pos="851"/>
        </w:tabs>
        <w:ind w:firstLine="567"/>
        <w:rPr>
          <w:sz w:val="24"/>
          <w:szCs w:val="24"/>
        </w:rPr>
      </w:pPr>
    </w:p>
    <w:p w:rsidR="002B1070" w:rsidRDefault="002B1070" w:rsidP="002B1070">
      <w:pPr>
        <w:tabs>
          <w:tab w:val="left" w:pos="851"/>
        </w:tabs>
        <w:ind w:firstLine="567"/>
        <w:rPr>
          <w:sz w:val="24"/>
          <w:szCs w:val="24"/>
        </w:rPr>
      </w:pPr>
    </w:p>
    <w:p w:rsidR="002B1070" w:rsidRDefault="002B1070" w:rsidP="002B1070">
      <w:pPr>
        <w:tabs>
          <w:tab w:val="left" w:pos="851"/>
        </w:tabs>
        <w:ind w:firstLine="567"/>
        <w:rPr>
          <w:sz w:val="24"/>
          <w:szCs w:val="24"/>
        </w:rPr>
      </w:pPr>
    </w:p>
    <w:p w:rsidR="002B1070" w:rsidRDefault="002B1070" w:rsidP="002B1070">
      <w:pPr>
        <w:tabs>
          <w:tab w:val="left" w:pos="851"/>
        </w:tabs>
        <w:ind w:firstLine="567"/>
        <w:rPr>
          <w:sz w:val="24"/>
          <w:szCs w:val="24"/>
        </w:rPr>
      </w:pPr>
    </w:p>
    <w:p w:rsidR="002B1070" w:rsidRDefault="002B1070" w:rsidP="002B107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2B1070" w:rsidRDefault="002B1070" w:rsidP="002B1070">
      <w:pPr>
        <w:tabs>
          <w:tab w:val="left" w:pos="851"/>
        </w:tabs>
        <w:ind w:firstLine="567"/>
        <w:rPr>
          <w:sz w:val="24"/>
          <w:szCs w:val="24"/>
        </w:rPr>
      </w:pPr>
    </w:p>
    <w:p w:rsidR="002B1070" w:rsidRDefault="002B1070" w:rsidP="002B107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7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B1070" w:rsidTr="00A1694C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83304" w:rsidRDefault="002B1070" w:rsidP="00A1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2B1070" w:rsidRDefault="002B1070" w:rsidP="00A1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070" w:rsidRDefault="002B1070" w:rsidP="00A1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070" w:rsidRDefault="002B1070" w:rsidP="00A1694C">
            <w:pPr>
              <w:rPr>
                <w:sz w:val="24"/>
                <w:szCs w:val="24"/>
              </w:rPr>
            </w:pPr>
          </w:p>
        </w:tc>
      </w:tr>
      <w:tr w:rsidR="002B1070" w:rsidTr="00A1694C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1070" w:rsidRDefault="002B1070" w:rsidP="00A1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1070" w:rsidRDefault="002B1070" w:rsidP="00A1694C">
            <w:pPr>
              <w:rPr>
                <w:sz w:val="24"/>
                <w:szCs w:val="24"/>
              </w:rPr>
            </w:pPr>
          </w:p>
          <w:p w:rsidR="002B1070" w:rsidRDefault="002B1070" w:rsidP="00A1694C">
            <w:pPr>
              <w:jc w:val="center"/>
              <w:rPr>
                <w:sz w:val="24"/>
                <w:szCs w:val="24"/>
              </w:rPr>
            </w:pPr>
          </w:p>
          <w:p w:rsidR="002B1070" w:rsidRDefault="002B1070" w:rsidP="00A1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2B1070" w:rsidTr="00A1694C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070" w:rsidRDefault="002B1070" w:rsidP="00A1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B1070" w:rsidRDefault="002B1070" w:rsidP="00A1694C">
            <w:pPr>
              <w:rPr>
                <w:sz w:val="24"/>
                <w:szCs w:val="24"/>
              </w:rPr>
            </w:pPr>
          </w:p>
        </w:tc>
      </w:tr>
      <w:tr w:rsidR="002B1070" w:rsidTr="00A1694C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304" w:rsidRDefault="002B1070" w:rsidP="00A1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 </w:t>
            </w:r>
          </w:p>
          <w:p w:rsidR="002B1070" w:rsidRDefault="002B1070" w:rsidP="00A1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B1070" w:rsidRDefault="002B1070" w:rsidP="00A1694C">
            <w:pPr>
              <w:rPr>
                <w:sz w:val="24"/>
                <w:szCs w:val="24"/>
              </w:rPr>
            </w:pPr>
          </w:p>
        </w:tc>
      </w:tr>
    </w:tbl>
    <w:p w:rsidR="002B1070" w:rsidRDefault="002B1070" w:rsidP="002B107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B1070" w:rsidRDefault="002B1070" w:rsidP="002B107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B1070" w:rsidRDefault="002B1070" w:rsidP="002B107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2B1070" w:rsidRPr="0002043E" w:rsidTr="00A1694C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A83304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Уникальный </w:t>
            </w:r>
          </w:p>
          <w:p w:rsidR="00A83304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номер </w:t>
            </w:r>
          </w:p>
          <w:p w:rsidR="00A83304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реестровой </w:t>
            </w:r>
          </w:p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записи</w:t>
            </w:r>
          </w:p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A83304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</w:t>
            </w:r>
          </w:p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характеризующий </w:t>
            </w:r>
          </w:p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83304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A83304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показателей качества </w:t>
            </w:r>
          </w:p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муници-пальной услуги </w:t>
            </w:r>
          </w:p>
        </w:tc>
      </w:tr>
      <w:tr w:rsidR="002B1070" w:rsidRPr="0002043E" w:rsidTr="00A1694C">
        <w:trPr>
          <w:trHeight w:val="180"/>
        </w:trPr>
        <w:tc>
          <w:tcPr>
            <w:tcW w:w="1701" w:type="dxa"/>
            <w:vMerge/>
            <w:noWrap/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2B1070" w:rsidRPr="0002043E" w:rsidRDefault="002B1070" w:rsidP="00A8330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B1070" w:rsidRPr="00A80D5D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80D5D">
              <w:rPr>
                <w:sz w:val="20"/>
              </w:rPr>
              <w:t xml:space="preserve">2023 </w:t>
            </w:r>
          </w:p>
          <w:p w:rsidR="002B1070" w:rsidRPr="00A80D5D" w:rsidRDefault="002B1070" w:rsidP="00A1694C">
            <w:pPr>
              <w:ind w:left="66"/>
              <w:jc w:val="center"/>
              <w:rPr>
                <w:sz w:val="20"/>
              </w:rPr>
            </w:pPr>
            <w:r w:rsidRPr="00A80D5D"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2B1070" w:rsidRPr="00A80D5D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80D5D">
              <w:rPr>
                <w:sz w:val="20"/>
              </w:rPr>
              <w:t xml:space="preserve">2024 </w:t>
            </w:r>
          </w:p>
          <w:p w:rsidR="002B1070" w:rsidRPr="00A80D5D" w:rsidRDefault="002B1070" w:rsidP="00A1694C">
            <w:pPr>
              <w:ind w:left="66"/>
              <w:jc w:val="center"/>
              <w:rPr>
                <w:sz w:val="20"/>
              </w:rPr>
            </w:pPr>
            <w:r w:rsidRPr="00A80D5D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2B1070" w:rsidRPr="00A80D5D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80D5D">
              <w:rPr>
                <w:sz w:val="20"/>
              </w:rPr>
              <w:t xml:space="preserve">2025 </w:t>
            </w:r>
          </w:p>
          <w:p w:rsidR="002B1070" w:rsidRPr="00A80D5D" w:rsidRDefault="002B1070" w:rsidP="00A1694C">
            <w:pPr>
              <w:ind w:left="66"/>
              <w:jc w:val="center"/>
              <w:rPr>
                <w:sz w:val="20"/>
              </w:rPr>
            </w:pPr>
            <w:r w:rsidRPr="00A80D5D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</w:p>
        </w:tc>
      </w:tr>
      <w:tr w:rsidR="002B1070" w:rsidRPr="0002043E" w:rsidTr="00A1694C">
        <w:trPr>
          <w:trHeight w:val="376"/>
        </w:trPr>
        <w:tc>
          <w:tcPr>
            <w:tcW w:w="1701" w:type="dxa"/>
            <w:vMerge/>
            <w:noWrap/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02043E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02043E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02043E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02043E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02043E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</w:p>
        </w:tc>
      </w:tr>
      <w:tr w:rsidR="002B1070" w:rsidRPr="0002043E" w:rsidTr="00A1694C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2B1070" w:rsidRPr="0002043E" w:rsidTr="00A1694C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070" w:rsidRPr="00D124E7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D124E7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D124E7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D124E7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D124E7" w:rsidRDefault="002B1070" w:rsidP="00A1694C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2B1070" w:rsidRDefault="002B1070" w:rsidP="002B1070">
      <w:pPr>
        <w:rPr>
          <w:rFonts w:eastAsia="Times New Roman"/>
          <w:sz w:val="24"/>
          <w:szCs w:val="24"/>
          <w:lang w:eastAsia="ru-RU"/>
        </w:rPr>
      </w:pPr>
      <w:bookmarkStart w:id="6" w:name="RANGE!A1:AC130"/>
      <w:bookmarkEnd w:id="6"/>
    </w:p>
    <w:p w:rsidR="002B1070" w:rsidRDefault="002B1070" w:rsidP="00A83304">
      <w:pPr>
        <w:ind w:left="284" w:firstLine="283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2B1070" w:rsidRDefault="002B1070" w:rsidP="002B107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2B1070" w:rsidRPr="006D1C84" w:rsidTr="00A1694C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  <w:r>
              <w:rPr>
                <w:sz w:val="16"/>
                <w:szCs w:val="16"/>
              </w:rPr>
              <w:t xml:space="preserve">объема </w:t>
            </w:r>
          </w:p>
          <w:p w:rsidR="002B1070" w:rsidRPr="002E69EF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2B1070" w:rsidRPr="006D1C84" w:rsidTr="00A1694C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B1070" w:rsidRPr="006D1C84" w:rsidTr="00A1694C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1070" w:rsidRPr="006A693D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виды </w:t>
            </w:r>
          </w:p>
          <w:p w:rsidR="002B1070" w:rsidRPr="006A693D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образова-тельных программ</w:t>
            </w:r>
          </w:p>
        </w:tc>
        <w:tc>
          <w:tcPr>
            <w:tcW w:w="1134" w:type="dxa"/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возраст </w:t>
            </w:r>
          </w:p>
          <w:p w:rsidR="002B1070" w:rsidRPr="006A693D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</w:t>
            </w:r>
          </w:p>
          <w:p w:rsidR="002B1070" w:rsidRPr="006A693D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образования </w:t>
            </w:r>
          </w:p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и формы </w:t>
            </w:r>
          </w:p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реализации образова-тельных </w:t>
            </w:r>
          </w:p>
          <w:p w:rsidR="002B1070" w:rsidRPr="006A693D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справочник </w:t>
            </w:r>
          </w:p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периодов </w:t>
            </w:r>
          </w:p>
          <w:p w:rsidR="002B1070" w:rsidRPr="006A693D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B1070" w:rsidRPr="006D1C84" w:rsidTr="00A1694C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B1070" w:rsidRPr="006D1C84" w:rsidTr="00A1694C">
        <w:trPr>
          <w:trHeight w:val="185"/>
        </w:trPr>
        <w:tc>
          <w:tcPr>
            <w:tcW w:w="1696" w:type="dxa"/>
            <w:noWrap/>
          </w:tcPr>
          <w:p w:rsidR="002B1070" w:rsidRPr="006A693D" w:rsidRDefault="002B1070" w:rsidP="00A1694C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2B1070" w:rsidRPr="006A693D" w:rsidRDefault="002B1070" w:rsidP="00A1694C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2B1070" w:rsidRPr="006A693D" w:rsidRDefault="002B1070" w:rsidP="00A1694C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2B1070" w:rsidRPr="006A693D" w:rsidRDefault="002B1070" w:rsidP="00A1694C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2B1070" w:rsidRPr="006A693D" w:rsidRDefault="002B1070" w:rsidP="00A1694C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2B1070" w:rsidRPr="006A693D" w:rsidRDefault="002B1070" w:rsidP="00A1694C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A83304" w:rsidRDefault="002B1070" w:rsidP="00A1694C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группа </w:t>
            </w:r>
          </w:p>
          <w:p w:rsidR="002B1070" w:rsidRPr="006A693D" w:rsidRDefault="002B1070" w:rsidP="00A1694C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5" w:type="dxa"/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3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8F43A7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8F43A7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8F43A7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B1070" w:rsidRPr="006D1C84" w:rsidTr="00A1694C">
        <w:trPr>
          <w:trHeight w:val="132"/>
        </w:trPr>
        <w:tc>
          <w:tcPr>
            <w:tcW w:w="1696" w:type="dxa"/>
            <w:noWrap/>
          </w:tcPr>
          <w:p w:rsidR="002B1070" w:rsidRPr="006A693D" w:rsidRDefault="002B1070" w:rsidP="00A1694C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2B1070" w:rsidRPr="006A693D" w:rsidRDefault="002B1070" w:rsidP="00A1694C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2B1070" w:rsidRPr="006A693D" w:rsidRDefault="002B1070" w:rsidP="00A1694C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2B1070" w:rsidRPr="006A693D" w:rsidRDefault="002B1070" w:rsidP="00A1694C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2B1070" w:rsidRPr="006A693D" w:rsidRDefault="002B1070" w:rsidP="00A1694C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2B1070" w:rsidRPr="006A693D" w:rsidRDefault="002B1070" w:rsidP="00A1694C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2B1070" w:rsidRPr="006A693D" w:rsidRDefault="002B1070" w:rsidP="00A1694C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A83304" w:rsidRDefault="002B1070" w:rsidP="00A1694C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группа </w:t>
            </w:r>
          </w:p>
          <w:p w:rsidR="002B1070" w:rsidRPr="006A693D" w:rsidRDefault="002B1070" w:rsidP="00A1694C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5" w:type="dxa"/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3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8F43A7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8F43A7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8F43A7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567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2B1070" w:rsidRDefault="002B1070" w:rsidP="002B107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B1070" w:rsidRDefault="002B1070" w:rsidP="00A8330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2B1070" w:rsidRDefault="002B1070" w:rsidP="002B107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2B1070" w:rsidRPr="006D1C84" w:rsidTr="00A1694C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 xml:space="preserve">(уникальный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2B1070" w:rsidRPr="002E69EF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показателей объема </w:t>
            </w:r>
          </w:p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муници-пальной услуги</w:t>
            </w:r>
          </w:p>
        </w:tc>
      </w:tr>
      <w:tr w:rsidR="002B1070" w:rsidRPr="006D1C84" w:rsidTr="00A1694C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B1070" w:rsidRPr="006D1C84" w:rsidTr="00A1694C">
        <w:trPr>
          <w:trHeight w:val="108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B1070" w:rsidRPr="006D1C84" w:rsidTr="00A1694C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B1070" w:rsidRPr="006D1C84" w:rsidTr="00A1694C">
        <w:trPr>
          <w:trHeight w:val="141"/>
        </w:trPr>
        <w:tc>
          <w:tcPr>
            <w:tcW w:w="1413" w:type="dxa"/>
            <w:noWrap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B1070" w:rsidRDefault="002B1070" w:rsidP="002B107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B1070" w:rsidRDefault="002B1070" w:rsidP="002B107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2B1070" w:rsidRDefault="002B1070" w:rsidP="002B107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B1070" w:rsidRPr="00911044" w:rsidTr="00A1694C">
        <w:tc>
          <w:tcPr>
            <w:tcW w:w="15593" w:type="dxa"/>
            <w:gridSpan w:val="5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2B1070" w:rsidRPr="00911044" w:rsidTr="00A1694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911044" w:rsidRDefault="002B1070" w:rsidP="00A1694C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911044" w:rsidRDefault="002B1070" w:rsidP="00A1694C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911044" w:rsidRDefault="002B1070" w:rsidP="00A1694C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911044" w:rsidRDefault="002B1070" w:rsidP="00A1694C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911044" w:rsidRDefault="002B1070" w:rsidP="00A1694C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2B1070" w:rsidRPr="00911044" w:rsidTr="00A1694C">
        <w:tc>
          <w:tcPr>
            <w:tcW w:w="2104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2B1070" w:rsidRPr="00911044" w:rsidTr="00A1694C">
        <w:tc>
          <w:tcPr>
            <w:tcW w:w="2104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2B1070" w:rsidRDefault="002B1070" w:rsidP="002B107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2B1070" w:rsidRDefault="002B1070" w:rsidP="00A83304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2B1070" w:rsidRPr="0041719C" w:rsidRDefault="002B1070" w:rsidP="00A83304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B1070" w:rsidRDefault="002B1070" w:rsidP="00A8330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2B1070" w:rsidRDefault="002B1070" w:rsidP="00A8330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B1070" w:rsidRDefault="002B1070" w:rsidP="00A8330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B1070" w:rsidRPr="005D1B9F" w:rsidTr="00A1694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5D1B9F" w:rsidRDefault="002B1070" w:rsidP="00A1694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5D1B9F" w:rsidRDefault="002B1070" w:rsidP="00A1694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5D1B9F" w:rsidRDefault="002B1070" w:rsidP="00A1694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B1070" w:rsidRPr="005D1B9F" w:rsidTr="00A1694C">
        <w:tc>
          <w:tcPr>
            <w:tcW w:w="4961" w:type="dxa"/>
          </w:tcPr>
          <w:p w:rsidR="002B1070" w:rsidRPr="005D1B9F" w:rsidRDefault="002B1070" w:rsidP="00A1694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B1070" w:rsidRPr="005D1B9F" w:rsidRDefault="002B1070" w:rsidP="00A1694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B1070" w:rsidRPr="005D1B9F" w:rsidRDefault="002B1070" w:rsidP="00A1694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B1070" w:rsidRPr="005D1B9F" w:rsidTr="00A1694C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070" w:rsidRPr="005D1B9F" w:rsidRDefault="002B1070" w:rsidP="00A1694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70" w:rsidRPr="00A80D5D" w:rsidRDefault="002B1070" w:rsidP="00A1694C">
            <w:pPr>
              <w:rPr>
                <w:sz w:val="24"/>
                <w:szCs w:val="24"/>
              </w:rPr>
            </w:pPr>
            <w:r w:rsidRPr="00A80D5D"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A83304" w:rsidRDefault="002B1070" w:rsidP="00A1694C">
            <w:pPr>
              <w:rPr>
                <w:sz w:val="24"/>
                <w:szCs w:val="24"/>
              </w:rPr>
            </w:pPr>
            <w:r w:rsidRPr="00A80D5D"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A83304" w:rsidRDefault="002B1070" w:rsidP="00A1694C">
            <w:pPr>
              <w:rPr>
                <w:sz w:val="24"/>
                <w:szCs w:val="24"/>
              </w:rPr>
            </w:pPr>
            <w:r w:rsidRPr="00A80D5D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2B1070" w:rsidRPr="005D1B9F" w:rsidRDefault="002B1070" w:rsidP="00A1694C">
            <w:pPr>
              <w:rPr>
                <w:sz w:val="24"/>
                <w:szCs w:val="24"/>
              </w:rPr>
            </w:pPr>
            <w:r w:rsidRPr="00A83304">
              <w:rPr>
                <w:spacing w:val="-4"/>
                <w:sz w:val="24"/>
                <w:szCs w:val="24"/>
              </w:rPr>
              <w:t>организации, а также о признании утратившими силу некоторых</w:t>
            </w:r>
            <w:r w:rsidRPr="00A80D5D">
              <w:rPr>
                <w:sz w:val="24"/>
                <w:szCs w:val="24"/>
              </w:rPr>
              <w:t xml:space="preserve">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70" w:rsidRDefault="002B1070" w:rsidP="00A1694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2B1070" w:rsidRDefault="002B1070" w:rsidP="00A1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A83304" w:rsidRDefault="002B1070" w:rsidP="00A1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</w:t>
            </w:r>
          </w:p>
          <w:p w:rsidR="002B1070" w:rsidRPr="005D1B9F" w:rsidRDefault="002B1070" w:rsidP="00A1694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</w:t>
            </w:r>
          </w:p>
        </w:tc>
      </w:tr>
      <w:tr w:rsidR="002B1070" w:rsidRPr="005D1B9F" w:rsidTr="00A1694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70" w:rsidRDefault="002B1070" w:rsidP="00A1694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A83304" w:rsidRDefault="002B1070" w:rsidP="00A8330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</w:t>
            </w:r>
            <w:r w:rsidR="00A83304">
              <w:rPr>
                <w:sz w:val="24"/>
                <w:szCs w:val="24"/>
              </w:rPr>
              <w:t>-</w:t>
            </w:r>
          </w:p>
          <w:p w:rsidR="002B1070" w:rsidRPr="005D1B9F" w:rsidRDefault="002B1070" w:rsidP="00A8330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70" w:rsidRDefault="002B1070" w:rsidP="00F5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04" w:rsidRDefault="002B1070" w:rsidP="00A1694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A83304" w:rsidRDefault="002B1070" w:rsidP="00A1694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2B1070" w:rsidRPr="005D1B9F" w:rsidRDefault="002B1070" w:rsidP="00A1694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2B1070" w:rsidRDefault="002B1070" w:rsidP="002B1070">
      <w:pPr>
        <w:tabs>
          <w:tab w:val="left" w:pos="851"/>
        </w:tabs>
        <w:ind w:firstLine="567"/>
        <w:rPr>
          <w:sz w:val="24"/>
          <w:szCs w:val="24"/>
        </w:rPr>
      </w:pPr>
    </w:p>
    <w:p w:rsidR="002B1070" w:rsidRDefault="002B1070" w:rsidP="002B107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7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B1070" w:rsidTr="00A1694C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070" w:rsidRDefault="002B1070" w:rsidP="00A1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070" w:rsidRDefault="002B1070" w:rsidP="00A1694C">
            <w:pPr>
              <w:rPr>
                <w:sz w:val="24"/>
                <w:szCs w:val="24"/>
              </w:rPr>
            </w:pPr>
          </w:p>
        </w:tc>
      </w:tr>
      <w:tr w:rsidR="002B1070" w:rsidTr="00A1694C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83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1070" w:rsidRDefault="002B1070" w:rsidP="00A1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1070" w:rsidRDefault="002B1070" w:rsidP="00A1694C">
            <w:pPr>
              <w:jc w:val="center"/>
              <w:rPr>
                <w:sz w:val="24"/>
                <w:szCs w:val="24"/>
              </w:rPr>
            </w:pPr>
          </w:p>
          <w:p w:rsidR="00A83304" w:rsidRDefault="00A83304" w:rsidP="00A1694C">
            <w:pPr>
              <w:jc w:val="center"/>
              <w:rPr>
                <w:sz w:val="24"/>
                <w:szCs w:val="24"/>
              </w:rPr>
            </w:pPr>
          </w:p>
          <w:p w:rsidR="002B1070" w:rsidRDefault="002B1070" w:rsidP="00A1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2B1070" w:rsidTr="00A1694C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83304">
            <w:pPr>
              <w:jc w:val="both"/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 w:rsidRPr="008470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070" w:rsidRDefault="002B1070" w:rsidP="00A1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B1070" w:rsidRDefault="002B1070" w:rsidP="00A1694C">
            <w:pPr>
              <w:rPr>
                <w:sz w:val="24"/>
                <w:szCs w:val="24"/>
              </w:rPr>
            </w:pPr>
          </w:p>
        </w:tc>
      </w:tr>
      <w:tr w:rsidR="002B1070" w:rsidTr="00A1694C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1070" w:rsidRDefault="002B1070" w:rsidP="00A169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304" w:rsidRDefault="002B1070" w:rsidP="00A1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 </w:t>
            </w:r>
          </w:p>
          <w:p w:rsidR="002B1070" w:rsidRDefault="002B1070" w:rsidP="00A1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B1070" w:rsidRDefault="002B1070" w:rsidP="00A1694C">
            <w:pPr>
              <w:rPr>
                <w:sz w:val="24"/>
                <w:szCs w:val="24"/>
              </w:rPr>
            </w:pPr>
          </w:p>
        </w:tc>
      </w:tr>
    </w:tbl>
    <w:p w:rsidR="00A83304" w:rsidRDefault="00A83304" w:rsidP="00A83304">
      <w:pPr>
        <w:tabs>
          <w:tab w:val="left" w:pos="1455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070" w:rsidRDefault="002B1070" w:rsidP="00A83304">
      <w:pPr>
        <w:tabs>
          <w:tab w:val="left" w:pos="1455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2B1070" w:rsidRDefault="002B1070" w:rsidP="00A83304">
      <w:pPr>
        <w:tabs>
          <w:tab w:val="left" w:pos="1455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83304" w:rsidRDefault="00A83304" w:rsidP="00A83304">
      <w:pPr>
        <w:tabs>
          <w:tab w:val="left" w:pos="1455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3304" w:rsidRDefault="00A83304" w:rsidP="00A83304">
      <w:pPr>
        <w:tabs>
          <w:tab w:val="left" w:pos="1455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070" w:rsidRDefault="002B1070" w:rsidP="00A83304">
      <w:pPr>
        <w:tabs>
          <w:tab w:val="left" w:pos="1455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2B1070" w:rsidRPr="0002043E" w:rsidTr="00A1694C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A83304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Уникальный </w:t>
            </w:r>
          </w:p>
          <w:p w:rsidR="00A83304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номер </w:t>
            </w:r>
          </w:p>
          <w:p w:rsidR="00A83304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реестровой </w:t>
            </w:r>
          </w:p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записи</w:t>
            </w:r>
          </w:p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A83304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</w:t>
            </w:r>
          </w:p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характеризующий </w:t>
            </w:r>
          </w:p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83304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A83304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показателей качества </w:t>
            </w:r>
          </w:p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муници-пальной услуги </w:t>
            </w:r>
          </w:p>
        </w:tc>
      </w:tr>
      <w:tr w:rsidR="002B1070" w:rsidRPr="0002043E" w:rsidTr="00A1694C">
        <w:trPr>
          <w:trHeight w:val="180"/>
        </w:trPr>
        <w:tc>
          <w:tcPr>
            <w:tcW w:w="1701" w:type="dxa"/>
            <w:vMerge/>
            <w:noWrap/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B1070" w:rsidRPr="00A80D5D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80D5D">
              <w:rPr>
                <w:sz w:val="20"/>
              </w:rPr>
              <w:t xml:space="preserve">2023 </w:t>
            </w:r>
          </w:p>
          <w:p w:rsidR="002B1070" w:rsidRPr="00A80D5D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80D5D"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2B1070" w:rsidRPr="00A80D5D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80D5D">
              <w:rPr>
                <w:sz w:val="20"/>
              </w:rPr>
              <w:t xml:space="preserve">2024 </w:t>
            </w:r>
          </w:p>
          <w:p w:rsidR="002B1070" w:rsidRPr="00A80D5D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80D5D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2B1070" w:rsidRPr="00A80D5D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80D5D">
              <w:rPr>
                <w:sz w:val="20"/>
              </w:rPr>
              <w:t xml:space="preserve">2025 </w:t>
            </w:r>
          </w:p>
          <w:p w:rsidR="002B1070" w:rsidRPr="00A80D5D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80D5D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</w:p>
        </w:tc>
      </w:tr>
      <w:tr w:rsidR="002B1070" w:rsidRPr="0002043E" w:rsidTr="00A1694C">
        <w:trPr>
          <w:trHeight w:val="376"/>
        </w:trPr>
        <w:tc>
          <w:tcPr>
            <w:tcW w:w="1701" w:type="dxa"/>
            <w:vMerge/>
            <w:noWrap/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02043E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02043E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02043E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02043E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02043E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</w:p>
        </w:tc>
      </w:tr>
      <w:tr w:rsidR="002B1070" w:rsidRPr="0002043E" w:rsidTr="00A1694C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2B1070" w:rsidRPr="0002043E" w:rsidTr="00A1694C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070" w:rsidRPr="00D124E7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D124E7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D124E7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D124E7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02043E" w:rsidRDefault="002B1070" w:rsidP="00A1694C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D124E7" w:rsidRDefault="002B1070" w:rsidP="00A1694C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1070" w:rsidRPr="0002043E" w:rsidRDefault="002B1070" w:rsidP="00A1694C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2B1070" w:rsidRDefault="002B1070" w:rsidP="002B1070">
      <w:pPr>
        <w:rPr>
          <w:rFonts w:eastAsia="Times New Roman"/>
          <w:sz w:val="24"/>
          <w:szCs w:val="24"/>
          <w:lang w:eastAsia="ru-RU"/>
        </w:rPr>
      </w:pPr>
    </w:p>
    <w:p w:rsidR="002B1070" w:rsidRDefault="002B1070" w:rsidP="002B1070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2B1070" w:rsidRDefault="002B1070" w:rsidP="002B107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B1070" w:rsidRPr="006D1C84" w:rsidTr="00A1694C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83304" w:rsidRDefault="002B1070" w:rsidP="00A8330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</w:t>
            </w:r>
            <w:r w:rsidR="00A83304">
              <w:rPr>
                <w:sz w:val="16"/>
                <w:szCs w:val="16"/>
              </w:rPr>
              <w:t>-</w:t>
            </w:r>
          </w:p>
          <w:p w:rsidR="002B1070" w:rsidRPr="006D1C84" w:rsidRDefault="002B1070" w:rsidP="00A8330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  <w:r>
              <w:rPr>
                <w:sz w:val="16"/>
                <w:szCs w:val="16"/>
              </w:rPr>
              <w:t xml:space="preserve">объема </w:t>
            </w:r>
          </w:p>
          <w:p w:rsidR="002B1070" w:rsidRPr="002E69EF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</w:p>
        </w:tc>
      </w:tr>
      <w:tr w:rsidR="002B1070" w:rsidRPr="006D1C84" w:rsidTr="00A1694C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B1070" w:rsidRPr="006D1C84" w:rsidTr="00A1694C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2B1070" w:rsidRPr="006A693D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возраст </w:t>
            </w:r>
          </w:p>
          <w:p w:rsidR="002B1070" w:rsidRPr="006A693D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обучаю-щихся</w:t>
            </w:r>
          </w:p>
        </w:tc>
        <w:tc>
          <w:tcPr>
            <w:tcW w:w="1276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справочник </w:t>
            </w:r>
          </w:p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периодов </w:t>
            </w:r>
          </w:p>
          <w:p w:rsidR="002B1070" w:rsidRPr="006A693D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B1070" w:rsidRPr="006D1C84" w:rsidTr="00A1694C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B1070" w:rsidRPr="006D1C84" w:rsidTr="00A1694C">
        <w:trPr>
          <w:trHeight w:val="185"/>
        </w:trPr>
        <w:tc>
          <w:tcPr>
            <w:tcW w:w="1696" w:type="dxa"/>
            <w:noWrap/>
          </w:tcPr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</w:t>
            </w:r>
            <w:r>
              <w:rPr>
                <w:sz w:val="16"/>
                <w:szCs w:val="16"/>
              </w:rPr>
              <w:t>20</w:t>
            </w:r>
            <w:r w:rsidRPr="009274E4">
              <w:rPr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A8330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физические лица льготных </w:t>
            </w:r>
          </w:p>
          <w:p w:rsidR="00A8330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категорий, </w:t>
            </w:r>
          </w:p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определяемых учредителем</w:t>
            </w:r>
          </w:p>
        </w:tc>
        <w:tc>
          <w:tcPr>
            <w:tcW w:w="1134" w:type="dxa"/>
          </w:tcPr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 до 3 лет</w:t>
            </w:r>
          </w:p>
        </w:tc>
        <w:tc>
          <w:tcPr>
            <w:tcW w:w="1276" w:type="dxa"/>
          </w:tcPr>
          <w:p w:rsidR="002B1070" w:rsidRPr="006A693D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B1070" w:rsidRPr="006A693D" w:rsidRDefault="002B1070" w:rsidP="00A1694C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8F43A7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8F43A7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8F43A7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B1070" w:rsidRPr="006D1C84" w:rsidTr="00A1694C">
        <w:trPr>
          <w:trHeight w:val="132"/>
        </w:trPr>
        <w:tc>
          <w:tcPr>
            <w:tcW w:w="1696" w:type="dxa"/>
            <w:noWrap/>
          </w:tcPr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</w:tcPr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2B1070" w:rsidRPr="006A693D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B1070" w:rsidRPr="006A693D" w:rsidRDefault="002B1070" w:rsidP="00A1694C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8F43A7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8F43A7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8F43A7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1070" w:rsidRPr="006D1C84" w:rsidTr="00A1694C">
        <w:trPr>
          <w:trHeight w:val="132"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</w:t>
            </w:r>
          </w:p>
          <w:p w:rsidR="00A8330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и дети, </w:t>
            </w:r>
          </w:p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оставшиеся </w:t>
            </w:r>
          </w:p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70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1070" w:rsidRPr="006A693D" w:rsidRDefault="002B1070" w:rsidP="00A1694C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1070" w:rsidRPr="006D1C84" w:rsidTr="00A1694C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0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физические лица льготных </w:t>
            </w:r>
          </w:p>
          <w:p w:rsidR="00A8330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категорий, </w:t>
            </w:r>
          </w:p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определяемых учредителем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6A693D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6A693D" w:rsidRDefault="002B1070" w:rsidP="00A1694C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9274E4" w:rsidRDefault="002B1070" w:rsidP="00A1694C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70" w:rsidRPr="008F43A7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70" w:rsidRPr="008F43A7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70" w:rsidRPr="008F43A7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2B1070" w:rsidRDefault="002B1070" w:rsidP="002B107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B1070" w:rsidRDefault="002B1070" w:rsidP="00A83304">
      <w:pPr>
        <w:ind w:left="142" w:firstLine="425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2B1070" w:rsidRDefault="002B1070" w:rsidP="002B107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2B1070" w:rsidRPr="006D1C84" w:rsidTr="00A1694C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 xml:space="preserve">(уникальный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2B1070" w:rsidRPr="002E69EF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A8330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показателей объема </w:t>
            </w:r>
          </w:p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муници-пальной услуги</w:t>
            </w:r>
          </w:p>
        </w:tc>
      </w:tr>
      <w:tr w:rsidR="002B1070" w:rsidRPr="006D1C84" w:rsidTr="00A1694C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2B1070" w:rsidRPr="00BA2092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B1070" w:rsidRPr="006D1C84" w:rsidTr="00A1694C">
        <w:trPr>
          <w:trHeight w:val="108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B1070" w:rsidRDefault="002B1070" w:rsidP="00A1694C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B1070" w:rsidRPr="006D1C84" w:rsidTr="00A1694C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1070" w:rsidRPr="006D1C84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070" w:rsidRDefault="002B1070" w:rsidP="00A1694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B1070" w:rsidRPr="006D1C84" w:rsidTr="00A1694C">
        <w:trPr>
          <w:trHeight w:val="141"/>
        </w:trPr>
        <w:tc>
          <w:tcPr>
            <w:tcW w:w="1413" w:type="dxa"/>
            <w:noWrap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B1070" w:rsidRPr="004D7FD6" w:rsidRDefault="002B1070" w:rsidP="00A16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B1070" w:rsidRDefault="002B1070" w:rsidP="002B107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B1070" w:rsidRDefault="002B1070" w:rsidP="00A83304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2B1070" w:rsidRDefault="002B1070" w:rsidP="002B107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B1070" w:rsidRPr="00911044" w:rsidTr="00A1694C">
        <w:tc>
          <w:tcPr>
            <w:tcW w:w="15593" w:type="dxa"/>
            <w:gridSpan w:val="5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2B1070" w:rsidRPr="00911044" w:rsidTr="00A1694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911044" w:rsidRDefault="002B1070" w:rsidP="00A1694C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911044" w:rsidRDefault="002B1070" w:rsidP="00A1694C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911044" w:rsidRDefault="002B1070" w:rsidP="00A1694C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911044" w:rsidRDefault="002B1070" w:rsidP="00A1694C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911044" w:rsidRDefault="002B1070" w:rsidP="00A1694C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2B1070" w:rsidRPr="00911044" w:rsidTr="00A1694C">
        <w:tc>
          <w:tcPr>
            <w:tcW w:w="2104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2B1070" w:rsidRPr="00911044" w:rsidTr="00A1694C">
        <w:tc>
          <w:tcPr>
            <w:tcW w:w="2104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2B1070" w:rsidRPr="00911044" w:rsidRDefault="002B1070" w:rsidP="00A1694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2B1070" w:rsidRDefault="002B1070" w:rsidP="002B107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2B1070" w:rsidRDefault="002B1070" w:rsidP="00A83304">
      <w:pPr>
        <w:tabs>
          <w:tab w:val="left" w:pos="851"/>
        </w:tabs>
        <w:ind w:left="142" w:firstLine="425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2B1070" w:rsidRPr="0041719C" w:rsidRDefault="002B1070" w:rsidP="00A83304">
      <w:pPr>
        <w:tabs>
          <w:tab w:val="left" w:pos="851"/>
        </w:tabs>
        <w:ind w:left="142" w:firstLine="425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B1070" w:rsidRDefault="002B1070" w:rsidP="00A83304">
      <w:pPr>
        <w:ind w:left="142" w:firstLine="425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2B1070" w:rsidRDefault="002B1070" w:rsidP="00A83304">
      <w:pPr>
        <w:ind w:left="142" w:firstLine="425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  <w:r w:rsidR="00A83304">
        <w:rPr>
          <w:rFonts w:eastAsia="Times New Roman"/>
          <w:sz w:val="24"/>
          <w:szCs w:val="24"/>
          <w:lang w:eastAsia="ru-RU"/>
        </w:rPr>
        <w:t xml:space="preserve"> </w:t>
      </w:r>
    </w:p>
    <w:p w:rsidR="002B1070" w:rsidRDefault="002B1070" w:rsidP="00A8330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B1070" w:rsidRPr="005D1B9F" w:rsidTr="00A1694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5D1B9F" w:rsidRDefault="002B1070" w:rsidP="00A1694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5D1B9F" w:rsidRDefault="002B1070" w:rsidP="00A1694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5D1B9F" w:rsidRDefault="002B1070" w:rsidP="00A1694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B1070" w:rsidRPr="005D1B9F" w:rsidTr="00A1694C">
        <w:tc>
          <w:tcPr>
            <w:tcW w:w="4961" w:type="dxa"/>
          </w:tcPr>
          <w:p w:rsidR="002B1070" w:rsidRPr="005D1B9F" w:rsidRDefault="002B1070" w:rsidP="00A1694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B1070" w:rsidRPr="005D1B9F" w:rsidRDefault="002B1070" w:rsidP="00A1694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B1070" w:rsidRPr="005D1B9F" w:rsidRDefault="002B1070" w:rsidP="00A1694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B1070" w:rsidRPr="005D1B9F" w:rsidTr="00A1694C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070" w:rsidRPr="005D1B9F" w:rsidRDefault="002B1070" w:rsidP="00A1694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70" w:rsidRDefault="002B1070" w:rsidP="00A1694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A83304" w:rsidRDefault="002B1070" w:rsidP="00A1694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A83304" w:rsidRDefault="002B1070" w:rsidP="00A1694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2B1070" w:rsidRPr="005D1B9F" w:rsidRDefault="002B1070" w:rsidP="00A83304">
            <w:pPr>
              <w:ind w:right="-108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70" w:rsidRDefault="002B1070" w:rsidP="00A1694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2B1070" w:rsidRDefault="002B1070" w:rsidP="00A1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A83304" w:rsidRDefault="002B1070" w:rsidP="00A1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</w:t>
            </w:r>
          </w:p>
          <w:p w:rsidR="002B1070" w:rsidRPr="005D1B9F" w:rsidRDefault="002B1070" w:rsidP="00A1694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</w:t>
            </w:r>
          </w:p>
        </w:tc>
      </w:tr>
      <w:tr w:rsidR="002B1070" w:rsidRPr="005D1B9F" w:rsidTr="00A1694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70" w:rsidRDefault="002B1070" w:rsidP="00A1694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A83304" w:rsidRDefault="002B1070" w:rsidP="00A8330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</w:t>
            </w:r>
            <w:r w:rsidR="00A83304">
              <w:rPr>
                <w:sz w:val="24"/>
                <w:szCs w:val="24"/>
              </w:rPr>
              <w:t>-</w:t>
            </w:r>
          </w:p>
          <w:p w:rsidR="002B1070" w:rsidRPr="005D1B9F" w:rsidRDefault="002B1070" w:rsidP="00A8330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70" w:rsidRDefault="002B1070" w:rsidP="00F5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04" w:rsidRDefault="002B1070" w:rsidP="00A1694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A83304" w:rsidRDefault="002B1070" w:rsidP="00A1694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2B1070" w:rsidRPr="005D1B9F" w:rsidRDefault="002B1070" w:rsidP="00A1694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2B1070" w:rsidRDefault="002B1070" w:rsidP="002B107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B1070" w:rsidRPr="00FD326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  <w:r w:rsidR="00A83304">
        <w:rPr>
          <w:rFonts w:eastAsia="Times New Roman"/>
          <w:sz w:val="24"/>
          <w:szCs w:val="24"/>
          <w:lang w:eastAsia="ru-RU"/>
        </w:rPr>
        <w:t xml:space="preserve"> </w:t>
      </w:r>
    </w:p>
    <w:p w:rsidR="002B1070" w:rsidRPr="00FD326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070" w:rsidRPr="00FD326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</w:t>
      </w:r>
      <w:r>
        <w:rPr>
          <w:rFonts w:eastAsia="Times New Roman"/>
          <w:sz w:val="24"/>
          <w:szCs w:val="24"/>
          <w:lang w:eastAsia="ru-RU"/>
        </w:rPr>
        <w:t>полнения муниципального задания</w:t>
      </w:r>
    </w:p>
    <w:p w:rsidR="002B1070" w:rsidRPr="00FD326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2B1070" w:rsidRPr="00FD326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2B1070" w:rsidRPr="00FD326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2B107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2B1070" w:rsidRPr="00FD326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2B1070" w:rsidRPr="00FD326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2B1070" w:rsidRPr="009253AE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</w:t>
      </w:r>
      <w:r w:rsidR="00A83304"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FD3260">
        <w:rPr>
          <w:rFonts w:eastAsia="Times New Roman"/>
          <w:sz w:val="24"/>
          <w:szCs w:val="24"/>
          <w:lang w:eastAsia="ru-RU"/>
        </w:rPr>
        <w:t xml:space="preserve">муниципальным правовым актом о ликвидации или реорганизации муниципального учреждения в форме </w:t>
      </w:r>
      <w:r>
        <w:rPr>
          <w:rFonts w:eastAsia="Times New Roman"/>
          <w:sz w:val="24"/>
          <w:szCs w:val="24"/>
          <w:lang w:eastAsia="ru-RU"/>
        </w:rPr>
        <w:t>преобразования; либо в течение пят</w:t>
      </w:r>
      <w:r w:rsidRPr="00FD3260">
        <w:rPr>
          <w:rFonts w:eastAsia="Times New Roman"/>
          <w:sz w:val="24"/>
          <w:szCs w:val="24"/>
          <w:lang w:eastAsia="ru-RU"/>
        </w:rPr>
        <w:t xml:space="preserve">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</w:t>
      </w:r>
      <w:r w:rsidRPr="009253AE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  <w:r w:rsidR="00A83304">
        <w:rPr>
          <w:rFonts w:eastAsia="Times New Roman"/>
          <w:sz w:val="24"/>
          <w:szCs w:val="24"/>
          <w:lang w:eastAsia="ru-RU"/>
        </w:rPr>
        <w:t xml:space="preserve"> </w:t>
      </w:r>
    </w:p>
    <w:p w:rsidR="002B1070" w:rsidRPr="00FD326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2B1070" w:rsidRPr="00FD326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FD3260">
        <w:rPr>
          <w:rFonts w:eastAsia="Times New Roman"/>
          <w:sz w:val="24"/>
          <w:szCs w:val="24"/>
          <w:lang w:eastAsia="ru-RU"/>
        </w:rPr>
        <w:t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  <w:r w:rsidR="00A83304">
        <w:rPr>
          <w:rFonts w:eastAsia="Times New Roman"/>
          <w:sz w:val="24"/>
          <w:szCs w:val="24"/>
          <w:lang w:eastAsia="ru-RU"/>
        </w:rPr>
        <w:t xml:space="preserve"> </w:t>
      </w:r>
    </w:p>
    <w:p w:rsidR="00A83304" w:rsidRDefault="00A83304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3304" w:rsidRDefault="00A83304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3304" w:rsidRDefault="00A83304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3304" w:rsidRDefault="00A83304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07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2B1070" w:rsidRPr="00FD3260" w:rsidRDefault="002B1070" w:rsidP="002B107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7654"/>
        <w:gridCol w:w="3964"/>
      </w:tblGrid>
      <w:tr w:rsidR="002B1070" w:rsidRPr="00FD3260" w:rsidTr="00A1694C">
        <w:tc>
          <w:tcPr>
            <w:tcW w:w="3964" w:type="dxa"/>
          </w:tcPr>
          <w:p w:rsidR="002B1070" w:rsidRPr="00FD3260" w:rsidRDefault="002B1070" w:rsidP="00A1694C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2B1070" w:rsidRPr="00FD3260" w:rsidRDefault="002B1070" w:rsidP="00A1694C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2B1070" w:rsidRPr="00FD3260" w:rsidRDefault="002B1070" w:rsidP="00A1694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Уполномоченные органы,</w:t>
            </w:r>
          </w:p>
          <w:p w:rsidR="002B1070" w:rsidRPr="00FD3260" w:rsidRDefault="002B1070" w:rsidP="00A1694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осуществляющие контроль</w:t>
            </w:r>
          </w:p>
          <w:p w:rsidR="002B1070" w:rsidRDefault="002B1070" w:rsidP="00A1694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выполнением</w:t>
            </w:r>
          </w:p>
          <w:p w:rsidR="002B1070" w:rsidRPr="00FD3260" w:rsidRDefault="002B1070" w:rsidP="00A1694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муниципального задания</w:t>
            </w:r>
          </w:p>
        </w:tc>
      </w:tr>
      <w:tr w:rsidR="002B1070" w:rsidRPr="00FD3260" w:rsidTr="00A1694C">
        <w:tc>
          <w:tcPr>
            <w:tcW w:w="3964" w:type="dxa"/>
          </w:tcPr>
          <w:p w:rsidR="002B1070" w:rsidRPr="00FD3260" w:rsidRDefault="002B1070" w:rsidP="00A1694C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2B1070" w:rsidRPr="00FD3260" w:rsidRDefault="002B1070" w:rsidP="00A1694C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2B1070" w:rsidRPr="00FD3260" w:rsidRDefault="002B1070" w:rsidP="00A1694C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3</w:t>
            </w:r>
          </w:p>
        </w:tc>
      </w:tr>
      <w:tr w:rsidR="002B1070" w:rsidRPr="00FD3260" w:rsidTr="00A1694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FD3260" w:rsidRDefault="002B1070" w:rsidP="00A1694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2B1070" w:rsidRPr="00FD3260" w:rsidRDefault="002B1070" w:rsidP="00A8330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A83304" w:rsidRDefault="002B1070" w:rsidP="00A1694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  <w:p w:rsidR="002B1070" w:rsidRPr="00FD3260" w:rsidRDefault="002B1070" w:rsidP="00A1694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1756A">
              <w:rPr>
                <w:sz w:val="24"/>
                <w:szCs w:val="24"/>
              </w:rPr>
              <w:t>Администрации города</w:t>
            </w:r>
          </w:p>
        </w:tc>
      </w:tr>
      <w:tr w:rsidR="002B1070" w:rsidRPr="00FD3260" w:rsidTr="00A1694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FD3260" w:rsidRDefault="002B1070" w:rsidP="00A1694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2B1070" w:rsidRPr="00FD3260" w:rsidRDefault="002B1070" w:rsidP="00A1694C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2B1070" w:rsidRPr="00FD3260" w:rsidRDefault="002B1070" w:rsidP="00A1694C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2B1070" w:rsidRPr="00FD3260" w:rsidTr="00A1694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1070" w:rsidRPr="00FD3260" w:rsidRDefault="002B1070" w:rsidP="00A1694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2B1070" w:rsidRPr="00FD3260" w:rsidRDefault="002B1070" w:rsidP="00A1694C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2B1070" w:rsidRPr="00FD3260" w:rsidRDefault="002B1070" w:rsidP="00A1694C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2B1070" w:rsidRPr="00FD3260" w:rsidTr="00A1694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3304" w:rsidRDefault="002B1070" w:rsidP="00A1694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Отчет о выполнении </w:t>
            </w:r>
          </w:p>
          <w:p w:rsidR="002B1070" w:rsidRPr="00FD3260" w:rsidRDefault="002B1070" w:rsidP="00A8330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7655" w:type="dxa"/>
          </w:tcPr>
          <w:p w:rsidR="00A83304" w:rsidRDefault="002B1070" w:rsidP="00A1694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</w:t>
            </w:r>
          </w:p>
          <w:p w:rsidR="00A83304" w:rsidRDefault="002B1070" w:rsidP="00A8330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задания на оказание муниципальных услуг (выполнение работ) муниципальными учреждениями и финансового обеспечения выполнения </w:t>
            </w:r>
          </w:p>
          <w:p w:rsidR="002B1070" w:rsidRPr="00FD3260" w:rsidRDefault="002B1070" w:rsidP="00A8330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муниципального задания»</w:t>
            </w:r>
          </w:p>
        </w:tc>
        <w:tc>
          <w:tcPr>
            <w:tcW w:w="3964" w:type="dxa"/>
          </w:tcPr>
          <w:p w:rsidR="00A83304" w:rsidRDefault="002B1070" w:rsidP="00A1694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  <w:p w:rsidR="002B1070" w:rsidRPr="00FD3260" w:rsidRDefault="002B1070" w:rsidP="00A1694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1756A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2B1070" w:rsidRDefault="002B1070" w:rsidP="002B107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B107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2B107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</w:t>
      </w:r>
      <w:r>
        <w:rPr>
          <w:rFonts w:eastAsia="Times New Roman"/>
          <w:sz w:val="24"/>
          <w:szCs w:val="24"/>
          <w:lang w:eastAsia="ru-RU"/>
        </w:rPr>
        <w:t>,</w:t>
      </w:r>
      <w:r w:rsidRPr="00E8615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предоставляется с пояснительной запиской о результатах выполнения муниципального задания.</w:t>
      </w:r>
    </w:p>
    <w:p w:rsidR="002B107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</w:t>
      </w:r>
      <w:r>
        <w:rPr>
          <w:rFonts w:eastAsia="Times New Roman"/>
          <w:sz w:val="24"/>
          <w:szCs w:val="24"/>
          <w:lang w:eastAsia="ru-RU"/>
        </w:rPr>
        <w:t>1</w:t>
      </w:r>
      <w:r w:rsidRPr="007D495B">
        <w:rPr>
          <w:rFonts w:eastAsia="Times New Roman"/>
          <w:sz w:val="24"/>
          <w:szCs w:val="24"/>
          <w:lang w:eastAsia="ru-RU"/>
        </w:rPr>
        <w:t>0</w:t>
      </w:r>
      <w:r>
        <w:rPr>
          <w:rFonts w:eastAsia="Times New Roman"/>
          <w:sz w:val="24"/>
          <w:szCs w:val="24"/>
          <w:lang w:eastAsia="ru-RU"/>
        </w:rPr>
        <w:t>-и</w:t>
      </w:r>
      <w:r w:rsidRPr="007D495B">
        <w:rPr>
          <w:rFonts w:eastAsia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</w:t>
      </w:r>
      <w:r w:rsidR="00A83304"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Pr="007D495B">
        <w:rPr>
          <w:rFonts w:eastAsia="Times New Roman"/>
          <w:sz w:val="24"/>
          <w:szCs w:val="24"/>
          <w:lang w:eastAsia="ru-RU"/>
        </w:rPr>
        <w:t>предусмотренной для представления отчета о выполнении муниципального задания, и пояснительную записку о</w:t>
      </w:r>
      <w:r>
        <w:rPr>
          <w:rFonts w:eastAsia="Times New Roman"/>
          <w:sz w:val="24"/>
          <w:szCs w:val="24"/>
          <w:lang w:eastAsia="ru-RU"/>
        </w:rPr>
        <w:t>б</w:t>
      </w:r>
      <w:r w:rsidRPr="007D495B">
        <w:rPr>
          <w:rFonts w:eastAsia="Times New Roman"/>
          <w:sz w:val="24"/>
          <w:szCs w:val="24"/>
          <w:lang w:eastAsia="ru-RU"/>
        </w:rPr>
        <w:t xml:space="preserve"> ожидаем</w:t>
      </w:r>
      <w:r>
        <w:rPr>
          <w:rFonts w:eastAsia="Times New Roman"/>
          <w:sz w:val="24"/>
          <w:szCs w:val="24"/>
          <w:lang w:eastAsia="ru-RU"/>
        </w:rPr>
        <w:t>ых</w:t>
      </w:r>
      <w:r w:rsidRPr="007D495B">
        <w:rPr>
          <w:rFonts w:eastAsia="Times New Roman"/>
          <w:sz w:val="24"/>
          <w:szCs w:val="24"/>
          <w:lang w:eastAsia="ru-RU"/>
        </w:rPr>
        <w:t xml:space="preserve"> результатах выполнения муниципального задания.</w:t>
      </w:r>
    </w:p>
    <w:p w:rsidR="002B107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2B107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B107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2B107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2B1070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7" w:name="sub_131"/>
      <w:r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</w:t>
      </w:r>
      <w:r w:rsidR="00A83304">
        <w:rPr>
          <w:rFonts w:eastAsia="Times New Roman"/>
          <w:sz w:val="24"/>
          <w:szCs w:val="24"/>
          <w:lang w:eastAsia="ru-RU"/>
        </w:rPr>
        <w:t xml:space="preserve">                  </w:t>
      </w:r>
      <w:r>
        <w:rPr>
          <w:rFonts w:eastAsia="Times New Roman"/>
          <w:sz w:val="24"/>
          <w:szCs w:val="24"/>
          <w:lang w:eastAsia="ru-RU"/>
        </w:rPr>
        <w:t>муниципального задания, характеризующих объем оказываемых муниципальных услуг, а также показателей муниципального задания, характеризу</w:t>
      </w:r>
      <w:r w:rsidR="00A83304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>ющих качество оказываемых муниципальных услуг.</w:t>
      </w:r>
      <w:bookmarkEnd w:id="7"/>
    </w:p>
    <w:p w:rsidR="00A83304" w:rsidRDefault="00A83304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B1070" w:rsidRPr="006E4E0C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12FC9"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</w:t>
      </w:r>
      <w:r>
        <w:rPr>
          <w:rFonts w:eastAsia="Times New Roman"/>
          <w:sz w:val="24"/>
          <w:szCs w:val="24"/>
          <w:lang w:eastAsia="ru-RU"/>
        </w:rPr>
        <w:t xml:space="preserve">еское исполнение, определяется </w:t>
      </w:r>
      <w:r w:rsidRPr="00A12FC9">
        <w:rPr>
          <w:rFonts w:eastAsia="Times New Roman"/>
          <w:sz w:val="24"/>
          <w:szCs w:val="24"/>
          <w:lang w:eastAsia="ru-RU"/>
        </w:rPr>
        <w:t xml:space="preserve">в порядке, установленном приказом </w:t>
      </w:r>
      <w:r w:rsidRPr="006E4E0C">
        <w:rPr>
          <w:rFonts w:eastAsia="Times New Roman"/>
          <w:sz w:val="24"/>
          <w:szCs w:val="24"/>
          <w:lang w:eastAsia="ru-RU"/>
        </w:rPr>
        <w:t xml:space="preserve">департамента образования Администрации города от 08.12.2022 № 12-03-997/2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</w:t>
      </w:r>
      <w:r w:rsidR="00A83304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6E4E0C">
        <w:rPr>
          <w:rFonts w:eastAsia="Times New Roman"/>
          <w:sz w:val="24"/>
          <w:szCs w:val="24"/>
          <w:lang w:eastAsia="ru-RU"/>
        </w:rPr>
        <w:t>образования, за 2023 год».</w:t>
      </w:r>
      <w:r w:rsidR="00A83304">
        <w:rPr>
          <w:rFonts w:eastAsia="Times New Roman"/>
          <w:sz w:val="24"/>
          <w:szCs w:val="24"/>
          <w:lang w:eastAsia="ru-RU"/>
        </w:rPr>
        <w:t xml:space="preserve"> </w:t>
      </w:r>
    </w:p>
    <w:p w:rsidR="002B1070" w:rsidRPr="006E4E0C" w:rsidRDefault="002B1070" w:rsidP="00A8330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E4E0C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2B1070" w:rsidRPr="006E4E0C" w:rsidRDefault="002B1070" w:rsidP="002B107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B1070" w:rsidRDefault="002B1070" w:rsidP="002B107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B1070" w:rsidRPr="002B1070" w:rsidRDefault="002B1070" w:rsidP="002B1070"/>
    <w:sectPr w:rsidR="002B1070" w:rsidRPr="002B1070" w:rsidSect="00A83304">
      <w:pgSz w:w="16839" w:h="11907" w:orient="landscape" w:code="9"/>
      <w:pgMar w:top="1701" w:right="680" w:bottom="567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A4" w:rsidRDefault="00CB01A4" w:rsidP="006A432C">
      <w:r>
        <w:separator/>
      </w:r>
    </w:p>
  </w:endnote>
  <w:endnote w:type="continuationSeparator" w:id="0">
    <w:p w:rsidR="00CB01A4" w:rsidRDefault="00CB01A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A4" w:rsidRDefault="00CB01A4" w:rsidP="006A432C">
      <w:r>
        <w:separator/>
      </w:r>
    </w:p>
  </w:footnote>
  <w:footnote w:type="continuationSeparator" w:id="0">
    <w:p w:rsidR="00CB01A4" w:rsidRDefault="00CB01A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8468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83304" w:rsidRPr="00A83304" w:rsidRDefault="00A83304">
        <w:pPr>
          <w:pStyle w:val="a3"/>
          <w:jc w:val="center"/>
          <w:rPr>
            <w:sz w:val="20"/>
            <w:szCs w:val="20"/>
          </w:rPr>
        </w:pPr>
        <w:r w:rsidRPr="00A83304">
          <w:rPr>
            <w:sz w:val="20"/>
            <w:szCs w:val="20"/>
          </w:rPr>
          <w:fldChar w:fldCharType="begin"/>
        </w:r>
        <w:r w:rsidRPr="00A83304">
          <w:rPr>
            <w:sz w:val="20"/>
            <w:szCs w:val="20"/>
          </w:rPr>
          <w:instrText>PAGE   \* MERGEFORMAT</w:instrText>
        </w:r>
        <w:r w:rsidRPr="00A83304">
          <w:rPr>
            <w:sz w:val="20"/>
            <w:szCs w:val="20"/>
          </w:rPr>
          <w:fldChar w:fldCharType="separate"/>
        </w:r>
        <w:r w:rsidR="009F0E11">
          <w:rPr>
            <w:noProof/>
            <w:sz w:val="20"/>
            <w:szCs w:val="20"/>
          </w:rPr>
          <w:t>2</w:t>
        </w:r>
        <w:r w:rsidRPr="00A8330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70"/>
    <w:rsid w:val="00187151"/>
    <w:rsid w:val="00226A5C"/>
    <w:rsid w:val="00243839"/>
    <w:rsid w:val="002B1070"/>
    <w:rsid w:val="006A432C"/>
    <w:rsid w:val="006A73EC"/>
    <w:rsid w:val="00941F92"/>
    <w:rsid w:val="009731F2"/>
    <w:rsid w:val="009F0E11"/>
    <w:rsid w:val="00A75020"/>
    <w:rsid w:val="00A83304"/>
    <w:rsid w:val="00AF5AAF"/>
    <w:rsid w:val="00B1141B"/>
    <w:rsid w:val="00BF16DD"/>
    <w:rsid w:val="00CB01A4"/>
    <w:rsid w:val="00DB7FE6"/>
    <w:rsid w:val="00F5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B107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B107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07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07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2B1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10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B10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107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B1070"/>
    <w:rPr>
      <w:rFonts w:ascii="Calibri" w:eastAsia="Times New Roman" w:hAnsi="Calibri" w:cs="Times New Roman"/>
      <w:b/>
      <w:bCs/>
      <w:lang w:eastAsia="ru-RU"/>
    </w:rPr>
  </w:style>
  <w:style w:type="paragraph" w:styleId="a8">
    <w:name w:val="List Paragraph"/>
    <w:basedOn w:val="a"/>
    <w:uiPriority w:val="34"/>
    <w:qFormat/>
    <w:rsid w:val="002B1070"/>
    <w:pPr>
      <w:ind w:left="720"/>
      <w:contextualSpacing/>
      <w:jc w:val="both"/>
    </w:pPr>
    <w:rPr>
      <w:rFonts w:cs="Times New Roman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B1070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07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2B107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B1070"/>
  </w:style>
  <w:style w:type="paragraph" w:customStyle="1" w:styleId="ac">
    <w:name w:val="Текст (лев. подпись)"/>
    <w:basedOn w:val="a"/>
    <w:next w:val="a"/>
    <w:rsid w:val="002B10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2B107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2B1070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B10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2B1070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2B1070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2B10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2B10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2B10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2B1070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2B1070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B1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B1070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B107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7"/>
    <w:uiPriority w:val="59"/>
    <w:rsid w:val="002B107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2B10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3012</Words>
  <Characters>17169</Characters>
  <Application>Microsoft Office Word</Application>
  <DocSecurity>0</DocSecurity>
  <Lines>143</Lines>
  <Paragraphs>40</Paragraphs>
  <ScaleCrop>false</ScaleCrop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2023-01-11T06:53:00Z</dcterms:created>
  <dcterms:modified xsi:type="dcterms:W3CDTF">2023-01-11T06:53:00Z</dcterms:modified>
</cp:coreProperties>
</file>