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2B96" w:rsidTr="002E4325">
        <w:trPr>
          <w:jc w:val="center"/>
        </w:trPr>
        <w:tc>
          <w:tcPr>
            <w:tcW w:w="154" w:type="dxa"/>
            <w:noWrap/>
          </w:tcPr>
          <w:p w:rsidR="00772B96" w:rsidRPr="005541F0" w:rsidRDefault="00772B9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72B96" w:rsidRPr="00EC7D10" w:rsidRDefault="003F6E7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772B96" w:rsidRPr="005541F0" w:rsidRDefault="00772B9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2B96" w:rsidRPr="003F6E75" w:rsidRDefault="003F6E7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772B96" w:rsidRPr="005541F0" w:rsidRDefault="00772B9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2B96" w:rsidRPr="00EC7D10" w:rsidRDefault="003F6E7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2B96" w:rsidRPr="005541F0" w:rsidRDefault="00772B9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2B96" w:rsidRPr="005541F0" w:rsidRDefault="00772B9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2B96" w:rsidRPr="005541F0" w:rsidRDefault="00772B9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2B96" w:rsidRPr="003F6E75" w:rsidRDefault="003F6E7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9713</w:t>
            </w:r>
          </w:p>
        </w:tc>
      </w:tr>
    </w:tbl>
    <w:p w:rsidR="00772B96" w:rsidRPr="00403ECC" w:rsidRDefault="00772B9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2B96" w:rsidRPr="00C46D9A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5541F0" w:rsidRDefault="00772B9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5541F0" w:rsidRDefault="00772B9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2B96" w:rsidRPr="005541F0" w:rsidRDefault="00772B9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2B96" w:rsidRPr="008A10FC" w:rsidRDefault="00772B9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2B96" w:rsidRPr="00C46D9A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2B96" w:rsidRPr="005541F0" w:rsidRDefault="00772B9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2B96" w:rsidRPr="005541F0" w:rsidRDefault="00772B9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72B96" w:rsidRPr="005541F0" w:rsidRDefault="00772B9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2B96" w:rsidRPr="008A10FC" w:rsidRDefault="00772B9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2B96" w:rsidRDefault="00772B96" w:rsidP="00772B96">
      <w:pPr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772B96" w:rsidRPr="00772B96" w:rsidRDefault="00772B96" w:rsidP="00772B96">
      <w:pPr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772B96" w:rsidRPr="00772B96" w:rsidRDefault="00772B96" w:rsidP="00772B96">
      <w:pPr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772B96" w:rsidRPr="00772B96" w:rsidRDefault="00772B96" w:rsidP="00772B96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772B96" w:rsidRPr="00772B96" w:rsidRDefault="00772B96" w:rsidP="00772B96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772B96" w:rsidRPr="00772B96" w:rsidRDefault="00772B96" w:rsidP="00772B96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772B96">
        <w:rPr>
          <w:rFonts w:eastAsia="Times New Roman" w:cs="Times New Roman"/>
          <w:szCs w:val="28"/>
          <w:lang w:eastAsia="ru-RU"/>
        </w:rPr>
        <w:t xml:space="preserve">В соответствии со ст.39 </w:t>
      </w:r>
      <w:r w:rsidRPr="00772B96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</w:t>
      </w:r>
      <w:r w:rsidRPr="00772B96">
        <w:rPr>
          <w:rFonts w:eastAsia="Calibri" w:cs="Times New Roman"/>
          <w:szCs w:val="28"/>
        </w:rPr>
        <w:t xml:space="preserve">рации, </w:t>
      </w:r>
      <w:r w:rsidRPr="00772B96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72B96">
        <w:rPr>
          <w:rFonts w:eastAsia="Times New Roman" w:cs="Times New Roman"/>
          <w:szCs w:val="28"/>
          <w:lang w:val="en-US" w:eastAsia="ru-RU"/>
        </w:rPr>
        <w:t>VI</w:t>
      </w:r>
      <w:r w:rsidRPr="00772B96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772B96">
        <w:rPr>
          <w:rFonts w:eastAsia="Calibri" w:cs="Times New Roman"/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  </w:t>
      </w:r>
      <w:r w:rsidRPr="00772B96">
        <w:rPr>
          <w:rFonts w:eastAsia="Calibri" w:cs="Times New Roman"/>
          <w:szCs w:val="28"/>
        </w:rPr>
        <w:t xml:space="preserve">Администрации города», </w:t>
      </w:r>
      <w:r w:rsidRPr="00772B96">
        <w:rPr>
          <w:rFonts w:eastAsia="Times New Roman" w:cs="Times New Roman"/>
          <w:szCs w:val="28"/>
          <w:lang w:eastAsia="ru-RU"/>
        </w:rPr>
        <w:t>учитывая заявление гражданина Корнеева Николая Степановича</w:t>
      </w:r>
      <w:r w:rsidRPr="00772B96">
        <w:rPr>
          <w:rFonts w:eastAsia="Calibri" w:cs="Times New Roman"/>
          <w:szCs w:val="28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земельного </w:t>
      </w:r>
      <w:r w:rsidRPr="00772B96">
        <w:rPr>
          <w:rFonts w:eastAsia="Calibri" w:cs="Times New Roman"/>
          <w:spacing w:val="-4"/>
          <w:szCs w:val="28"/>
        </w:rPr>
        <w:t>участка или объекта капитального строительства (протокол публичных слушаний</w:t>
      </w:r>
      <w:r w:rsidRPr="00772B96">
        <w:rPr>
          <w:rFonts w:eastAsia="Calibri" w:cs="Times New Roman"/>
          <w:szCs w:val="28"/>
        </w:rPr>
        <w:t xml:space="preserve"> от 12.10.2017 № 168), заключение комиссии по градостроительному </w:t>
      </w:r>
      <w:proofErr w:type="spellStart"/>
      <w:r w:rsidRPr="00772B96">
        <w:rPr>
          <w:rFonts w:eastAsia="Calibri" w:cs="Times New Roman"/>
          <w:szCs w:val="28"/>
        </w:rPr>
        <w:t>зониро</w:t>
      </w:r>
      <w:proofErr w:type="spellEnd"/>
      <w:r>
        <w:rPr>
          <w:rFonts w:eastAsia="Calibri" w:cs="Times New Roman"/>
          <w:szCs w:val="28"/>
        </w:rPr>
        <w:t xml:space="preserve">-             </w:t>
      </w:r>
      <w:proofErr w:type="spellStart"/>
      <w:r w:rsidRPr="00772B96">
        <w:rPr>
          <w:rFonts w:eastAsia="Calibri" w:cs="Times New Roman"/>
          <w:szCs w:val="28"/>
        </w:rPr>
        <w:t>ванию</w:t>
      </w:r>
      <w:proofErr w:type="spellEnd"/>
      <w:r w:rsidRPr="00772B96">
        <w:rPr>
          <w:rFonts w:eastAsia="Calibri" w:cs="Times New Roman"/>
          <w:szCs w:val="28"/>
        </w:rPr>
        <w:t xml:space="preserve"> (протокол от 18.10.2017 № 221):</w:t>
      </w:r>
    </w:p>
    <w:p w:rsidR="00772B96" w:rsidRPr="00772B96" w:rsidRDefault="00772B96" w:rsidP="00772B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 xml:space="preserve">1. Предоставить разрешение на условно разрешенный вид использования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772B96">
        <w:rPr>
          <w:rFonts w:eastAsia="Times New Roman" w:cs="Times New Roman"/>
          <w:szCs w:val="28"/>
          <w:lang w:eastAsia="ru-RU"/>
        </w:rPr>
        <w:t>земельного участка с кадастровым номером 86:10:0101038:6894, расположенного по адресу: Ханты-Мансийский автономный округ ‒ Югра, город Сургут, территориальная зона ‒ «Зона размещения объектов автомобильного транспорта ИТ.1». Условно разрешенный вид ‒ объекты придорожного сервиса.</w:t>
      </w:r>
    </w:p>
    <w:p w:rsidR="00772B96" w:rsidRPr="00772B96" w:rsidRDefault="00772B96" w:rsidP="00772B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</w:t>
      </w:r>
      <w:r w:rsidRPr="00772B96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772B96">
        <w:rPr>
          <w:rFonts w:ascii="Times New Roman CYR" w:eastAsia="Times New Roman" w:hAnsi="Times New Roman CYR" w:cs="Times New Roman CYR"/>
          <w:szCs w:val="28"/>
          <w:lang w:eastAsia="ru-RU"/>
        </w:rPr>
        <w:t>инфор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 </w:t>
      </w:r>
      <w:proofErr w:type="spellStart"/>
      <w:r w:rsidRPr="00772B96">
        <w:rPr>
          <w:rFonts w:ascii="Times New Roman CYR" w:eastAsia="Times New Roman" w:hAnsi="Times New Roman CYR" w:cs="Times New Roman CYR"/>
          <w:szCs w:val="28"/>
          <w:lang w:eastAsia="ru-RU"/>
        </w:rPr>
        <w:t>мации</w:t>
      </w:r>
      <w:proofErr w:type="spellEnd"/>
      <w:r w:rsidRPr="00772B96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772B96" w:rsidRPr="00772B96" w:rsidRDefault="00772B96" w:rsidP="00772B96">
      <w:pPr>
        <w:ind w:firstLine="567"/>
        <w:jc w:val="both"/>
        <w:rPr>
          <w:rFonts w:eastAsia="Calibri" w:cs="Times New Roman"/>
          <w:szCs w:val="28"/>
        </w:rPr>
      </w:pPr>
      <w:r w:rsidRPr="00772B96">
        <w:rPr>
          <w:rFonts w:eastAsia="Times New Roman" w:cs="Times New Roman"/>
          <w:szCs w:val="28"/>
          <w:lang w:eastAsia="ru-RU"/>
        </w:rPr>
        <w:t xml:space="preserve">3. </w:t>
      </w:r>
      <w:r w:rsidRPr="00772B96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772B96">
        <w:rPr>
          <w:rFonts w:eastAsia="Calibri" w:cs="Times New Roman"/>
          <w:szCs w:val="28"/>
        </w:rPr>
        <w:t>лавы города Меркулова Р.Е.</w:t>
      </w:r>
    </w:p>
    <w:p w:rsidR="00772B96" w:rsidRPr="00772B96" w:rsidRDefault="00772B96" w:rsidP="00772B96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772B96" w:rsidRPr="00772B96" w:rsidRDefault="00772B96" w:rsidP="00772B96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772B96" w:rsidRPr="00772B96" w:rsidRDefault="00772B96" w:rsidP="00772B96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772B96" w:rsidRPr="00772B96" w:rsidRDefault="00772B96" w:rsidP="00772B96">
      <w:pPr>
        <w:ind w:right="-5"/>
        <w:rPr>
          <w:rFonts w:eastAsia="Times New Roman" w:cs="Times New Roman"/>
          <w:szCs w:val="28"/>
          <w:lang w:eastAsia="ru-RU"/>
        </w:rPr>
      </w:pPr>
      <w:r w:rsidRPr="00772B9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672112" w:rsidRPr="00772B96" w:rsidRDefault="00672112" w:rsidP="00772B96"/>
    <w:sectPr w:rsidR="00672112" w:rsidRPr="00772B9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96"/>
    <w:rsid w:val="002B1EE2"/>
    <w:rsid w:val="003B46E0"/>
    <w:rsid w:val="003F6E75"/>
    <w:rsid w:val="00672112"/>
    <w:rsid w:val="00772B96"/>
    <w:rsid w:val="009A1341"/>
    <w:rsid w:val="00E6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9BBD-186B-47A5-80BE-1D32DE8C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2017-11-09T07:46:00Z</cp:lastPrinted>
  <dcterms:created xsi:type="dcterms:W3CDTF">2017-11-16T04:30:00Z</dcterms:created>
  <dcterms:modified xsi:type="dcterms:W3CDTF">2017-11-16T04:30:00Z</dcterms:modified>
</cp:coreProperties>
</file>