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02" w:rsidRDefault="00520402" w:rsidP="00656C1A">
      <w:pPr>
        <w:spacing w:line="120" w:lineRule="atLeast"/>
        <w:jc w:val="center"/>
        <w:rPr>
          <w:sz w:val="24"/>
          <w:szCs w:val="24"/>
        </w:rPr>
      </w:pPr>
    </w:p>
    <w:p w:rsidR="00520402" w:rsidRDefault="00520402" w:rsidP="00656C1A">
      <w:pPr>
        <w:spacing w:line="120" w:lineRule="atLeast"/>
        <w:jc w:val="center"/>
        <w:rPr>
          <w:sz w:val="24"/>
          <w:szCs w:val="24"/>
        </w:rPr>
      </w:pPr>
    </w:p>
    <w:p w:rsidR="00520402" w:rsidRPr="00852378" w:rsidRDefault="00520402" w:rsidP="00656C1A">
      <w:pPr>
        <w:spacing w:line="120" w:lineRule="atLeast"/>
        <w:jc w:val="center"/>
        <w:rPr>
          <w:sz w:val="10"/>
          <w:szCs w:val="10"/>
        </w:rPr>
      </w:pPr>
    </w:p>
    <w:p w:rsidR="00520402" w:rsidRDefault="00520402" w:rsidP="00656C1A">
      <w:pPr>
        <w:spacing w:line="120" w:lineRule="atLeast"/>
        <w:jc w:val="center"/>
        <w:rPr>
          <w:sz w:val="10"/>
          <w:szCs w:val="24"/>
        </w:rPr>
      </w:pPr>
    </w:p>
    <w:p w:rsidR="00520402" w:rsidRPr="005541F0" w:rsidRDefault="005204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0402" w:rsidRPr="005541F0" w:rsidRDefault="005204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0402" w:rsidRPr="005649E4" w:rsidRDefault="00520402" w:rsidP="00656C1A">
      <w:pPr>
        <w:spacing w:line="120" w:lineRule="atLeast"/>
        <w:jc w:val="center"/>
        <w:rPr>
          <w:sz w:val="18"/>
          <w:szCs w:val="24"/>
        </w:rPr>
      </w:pPr>
    </w:p>
    <w:p w:rsidR="00520402" w:rsidRPr="00656C1A" w:rsidRDefault="005204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0402" w:rsidRPr="005541F0" w:rsidRDefault="00520402" w:rsidP="00656C1A">
      <w:pPr>
        <w:spacing w:line="120" w:lineRule="atLeast"/>
        <w:jc w:val="center"/>
        <w:rPr>
          <w:sz w:val="18"/>
          <w:szCs w:val="24"/>
        </w:rPr>
      </w:pPr>
    </w:p>
    <w:p w:rsidR="00520402" w:rsidRPr="005541F0" w:rsidRDefault="00520402" w:rsidP="00656C1A">
      <w:pPr>
        <w:spacing w:line="120" w:lineRule="atLeast"/>
        <w:jc w:val="center"/>
        <w:rPr>
          <w:sz w:val="20"/>
          <w:szCs w:val="24"/>
        </w:rPr>
      </w:pPr>
    </w:p>
    <w:p w:rsidR="00520402" w:rsidRPr="00656C1A" w:rsidRDefault="005204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0402" w:rsidRDefault="00520402" w:rsidP="00656C1A">
      <w:pPr>
        <w:spacing w:line="120" w:lineRule="atLeast"/>
        <w:jc w:val="center"/>
        <w:rPr>
          <w:sz w:val="30"/>
          <w:szCs w:val="24"/>
        </w:rPr>
      </w:pPr>
    </w:p>
    <w:p w:rsidR="00520402" w:rsidRPr="00656C1A" w:rsidRDefault="005204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04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0402" w:rsidRPr="00F8214F" w:rsidRDefault="005204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0402" w:rsidRPr="00F8214F" w:rsidRDefault="00FB77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0402" w:rsidRPr="00F8214F" w:rsidRDefault="005204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0402" w:rsidRPr="00F8214F" w:rsidRDefault="00FB77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20402" w:rsidRPr="00A63FB0" w:rsidRDefault="005204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0402" w:rsidRPr="00A3761A" w:rsidRDefault="00FB77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0402" w:rsidRPr="00F8214F" w:rsidRDefault="005204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20402" w:rsidRPr="00F8214F" w:rsidRDefault="005204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0402" w:rsidRPr="00AB4194" w:rsidRDefault="005204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0402" w:rsidRPr="00F8214F" w:rsidRDefault="00FB77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303</w:t>
            </w:r>
          </w:p>
        </w:tc>
      </w:tr>
    </w:tbl>
    <w:p w:rsidR="00520402" w:rsidRPr="00C725A6" w:rsidRDefault="00520402" w:rsidP="00C725A6">
      <w:pPr>
        <w:rPr>
          <w:rFonts w:cs="Times New Roman"/>
          <w:szCs w:val="28"/>
        </w:rPr>
      </w:pP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дошкольному образовательному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учреждению </w:t>
      </w: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детскому саду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6 «Василек»</w:t>
      </w:r>
      <w:r w:rsidRPr="00520402">
        <w:rPr>
          <w:rFonts w:eastAsia="Times New Roman" w:cs="Times New Roman"/>
          <w:szCs w:val="28"/>
          <w:lang w:eastAsia="ru-RU"/>
        </w:rPr>
        <w:t xml:space="preserve"> на 2018 год </w:t>
      </w: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520402" w:rsidRPr="00520402" w:rsidRDefault="00520402" w:rsidP="0052040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520402">
        <w:rPr>
          <w:rFonts w:eastAsia="Times New Roman" w:cs="Times New Roman"/>
          <w:szCs w:val="28"/>
          <w:lang w:val="en-US" w:eastAsia="ru-RU"/>
        </w:rPr>
        <w:t>VI</w:t>
      </w:r>
      <w:r w:rsidRPr="00520402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520402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 w:rsidR="00C1166A"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520402">
        <w:rPr>
          <w:rFonts w:eastAsia="Times New Roman" w:cs="Times New Roman"/>
          <w:bCs/>
          <w:szCs w:val="28"/>
          <w:lang w:eastAsia="ru-RU"/>
        </w:rPr>
        <w:t xml:space="preserve">Администрации города», от 10.01.2017 № 01 «О передаче некоторых </w:t>
      </w:r>
      <w:r w:rsidR="00C1166A"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520402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Pr="00520402">
        <w:rPr>
          <w:rFonts w:eastAsia="Times New Roman" w:cs="Times New Roman"/>
          <w:szCs w:val="28"/>
          <w:lang w:eastAsia="ru-RU"/>
        </w:rPr>
        <w:t>:</w:t>
      </w:r>
    </w:p>
    <w:p w:rsidR="00520402" w:rsidRPr="00520402" w:rsidRDefault="00520402" w:rsidP="00B62C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</w:t>
      </w:r>
      <w:r w:rsidR="00B62C86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20402">
        <w:rPr>
          <w:rFonts w:eastAsia="Times New Roman" w:cs="Times New Roman"/>
          <w:szCs w:val="28"/>
          <w:lang w:eastAsia="ru-RU"/>
        </w:rPr>
        <w:t xml:space="preserve">на 2018 год и на плановый период 2019 и 2020 годов муниципальному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20402">
        <w:rPr>
          <w:rFonts w:eastAsia="Times New Roman" w:cs="Times New Roman"/>
          <w:szCs w:val="28"/>
          <w:lang w:eastAsia="ru-RU"/>
        </w:rPr>
        <w:t>бюджетному</w:t>
      </w:r>
      <w:r w:rsidR="00BC5A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дошкольному образовательному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учреждению </w:t>
      </w:r>
      <w:r>
        <w:rPr>
          <w:rFonts w:eastAsia="Times New Roman" w:cs="Times New Roman"/>
          <w:szCs w:val="28"/>
          <w:lang w:eastAsia="ru-RU"/>
        </w:rPr>
        <w:t>детскому саду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 xml:space="preserve">6 </w:t>
      </w:r>
      <w:r w:rsidR="00B62C86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>«Василек»</w:t>
      </w:r>
      <w:r w:rsidRPr="00520402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520402" w:rsidRPr="00520402" w:rsidRDefault="00520402" w:rsidP="00B62C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2. Руководителю муниципально</w:t>
      </w:r>
      <w:r w:rsidR="00E276D2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бюджетно</w:t>
      </w:r>
      <w:r w:rsidR="00E276D2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дошкольно</w:t>
      </w:r>
      <w:r w:rsidR="00E276D2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образова-                    тельно</w:t>
      </w:r>
      <w:r w:rsidR="00E276D2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</w:t>
      </w:r>
      <w:r w:rsidR="00E276D2">
        <w:rPr>
          <w:rFonts w:eastAsia="Times New Roman" w:cs="Times New Roman"/>
          <w:szCs w:val="28"/>
          <w:lang w:eastAsia="ru-RU"/>
        </w:rPr>
        <w:t>я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детско</w:t>
      </w:r>
      <w:r w:rsidR="00E276D2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сад</w:t>
      </w:r>
      <w:r w:rsidR="00E276D2">
        <w:rPr>
          <w:rFonts w:eastAsia="Times New Roman" w:cs="Times New Roman"/>
          <w:szCs w:val="28"/>
          <w:lang w:eastAsia="ru-RU"/>
        </w:rPr>
        <w:t>а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6 «Василек»</w:t>
      </w:r>
      <w:r w:rsidRPr="00520402">
        <w:rPr>
          <w:rFonts w:eastAsia="Times New Roman" w:cs="Times New Roman"/>
          <w:szCs w:val="28"/>
          <w:lang w:eastAsia="ru-RU"/>
        </w:rPr>
        <w:t xml:space="preserve"> обеспечить выполнение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520402">
        <w:rPr>
          <w:rFonts w:eastAsia="Times New Roman" w:cs="Times New Roman"/>
          <w:szCs w:val="28"/>
          <w:lang w:eastAsia="ru-RU"/>
        </w:rPr>
        <w:t xml:space="preserve"> 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20402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520402" w:rsidRPr="00520402" w:rsidRDefault="00520402" w:rsidP="00B62C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на оказание муниципальных услуг </w:t>
      </w:r>
      <w:r w:rsidR="00BC5A6C" w:rsidRPr="00520402">
        <w:rPr>
          <w:rFonts w:eastAsia="Times New Roman" w:cs="Times New Roman"/>
          <w:szCs w:val="28"/>
          <w:lang w:eastAsia="ru-RU"/>
        </w:rPr>
        <w:t>муниципальному бюджетному</w:t>
      </w:r>
      <w:r w:rsidR="00BC5A6C">
        <w:rPr>
          <w:rFonts w:eastAsia="Times New Roman" w:cs="Times New Roman"/>
          <w:szCs w:val="28"/>
          <w:lang w:eastAsia="ru-RU"/>
        </w:rPr>
        <w:t xml:space="preserve"> дошкольному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="00BC5A6C">
        <w:rPr>
          <w:rFonts w:eastAsia="Times New Roman" w:cs="Times New Roman"/>
          <w:szCs w:val="28"/>
          <w:lang w:eastAsia="ru-RU"/>
        </w:rPr>
        <w:t>образовательному</w:t>
      </w:r>
      <w:r w:rsidR="00BC5A6C" w:rsidRPr="00520402">
        <w:rPr>
          <w:rFonts w:eastAsia="Times New Roman" w:cs="Times New Roman"/>
          <w:szCs w:val="28"/>
          <w:lang w:eastAsia="ru-RU"/>
        </w:rPr>
        <w:t xml:space="preserve"> учреждению </w:t>
      </w:r>
      <w:r w:rsidR="00BC5A6C">
        <w:rPr>
          <w:rFonts w:eastAsia="Times New Roman" w:cs="Times New Roman"/>
          <w:szCs w:val="28"/>
          <w:lang w:eastAsia="ru-RU"/>
        </w:rPr>
        <w:t>детскому саду</w:t>
      </w:r>
      <w:r w:rsidR="00BC5A6C" w:rsidRPr="00520402">
        <w:rPr>
          <w:rFonts w:eastAsia="Times New Roman" w:cs="Times New Roman"/>
          <w:szCs w:val="28"/>
          <w:lang w:eastAsia="ru-RU"/>
        </w:rPr>
        <w:t xml:space="preserve"> № </w:t>
      </w:r>
      <w:r w:rsidR="00BC5A6C">
        <w:rPr>
          <w:rFonts w:eastAsia="Times New Roman" w:cs="Times New Roman"/>
          <w:szCs w:val="28"/>
          <w:lang w:eastAsia="ru-RU"/>
        </w:rPr>
        <w:t>6 «Василек»</w:t>
      </w:r>
      <w:r w:rsidR="00BC5A6C" w:rsidRPr="00520402">
        <w:rPr>
          <w:rFonts w:eastAsia="Times New Roman" w:cs="Times New Roman"/>
          <w:szCs w:val="28"/>
          <w:lang w:eastAsia="ru-RU"/>
        </w:rPr>
        <w:t xml:space="preserve">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Pr="00520402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BC5A6C" w:rsidRPr="00BC5A6C" w:rsidRDefault="00520402" w:rsidP="00BC5A6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C1166A">
        <w:rPr>
          <w:rFonts w:eastAsia="Times New Roman" w:cs="Times New Roman"/>
          <w:szCs w:val="28"/>
          <w:lang w:eastAsia="ru-RU"/>
        </w:rPr>
        <w:t>Признать</w:t>
      </w:r>
      <w:r w:rsidR="00BC5A6C" w:rsidRPr="00BC5A6C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BC5A6C" w:rsidRPr="00BC5A6C" w:rsidRDefault="00BC5A6C" w:rsidP="00BC5A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C5A6C">
        <w:rPr>
          <w:rFonts w:eastAsia="Times New Roman" w:cs="Times New Roman"/>
          <w:szCs w:val="28"/>
          <w:lang w:eastAsia="ru-RU"/>
        </w:rPr>
        <w:t>от 07.04.2017 № 2550 «Об утверждении муниципального задания</w:t>
      </w:r>
      <w:r w:rsidR="00B62C86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BC5A6C">
        <w:rPr>
          <w:rFonts w:eastAsia="Times New Roman" w:cs="Times New Roman"/>
          <w:szCs w:val="28"/>
          <w:lang w:eastAsia="ru-RU"/>
        </w:rPr>
        <w:t xml:space="preserve"> на оказание муниципальных услуг муниципальному бюджетному дошкольному образовательному учреждению детскому саду № 6 «Василек» на 2017 год</w:t>
      </w:r>
      <w:r w:rsidR="00B62C8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C5A6C">
        <w:rPr>
          <w:rFonts w:eastAsia="Times New Roman" w:cs="Times New Roman"/>
          <w:szCs w:val="28"/>
          <w:lang w:eastAsia="ru-RU"/>
        </w:rPr>
        <w:t xml:space="preserve"> и на</w:t>
      </w:r>
      <w:r w:rsidR="00B62C86">
        <w:rPr>
          <w:rFonts w:eastAsia="Times New Roman" w:cs="Times New Roman"/>
          <w:szCs w:val="28"/>
          <w:lang w:eastAsia="ru-RU"/>
        </w:rPr>
        <w:t xml:space="preserve"> </w:t>
      </w:r>
      <w:r w:rsidRPr="00BC5A6C">
        <w:rPr>
          <w:rFonts w:eastAsia="Times New Roman" w:cs="Times New Roman"/>
          <w:szCs w:val="28"/>
          <w:lang w:eastAsia="ru-RU"/>
        </w:rPr>
        <w:t>плановый период 2018 и 2019 годов»;</w:t>
      </w:r>
    </w:p>
    <w:p w:rsidR="00BC5A6C" w:rsidRPr="00BC5A6C" w:rsidRDefault="00BC5A6C" w:rsidP="00BC5A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C5A6C">
        <w:rPr>
          <w:rFonts w:eastAsia="Times New Roman" w:cs="Times New Roman"/>
          <w:szCs w:val="28"/>
          <w:lang w:eastAsia="ru-RU"/>
        </w:rPr>
        <w:t xml:space="preserve">от 06.12.2017 № 10676 «О внесении изменения в постановление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C5A6C">
        <w:rPr>
          <w:rFonts w:eastAsia="Times New Roman" w:cs="Times New Roman"/>
          <w:szCs w:val="28"/>
          <w:lang w:eastAsia="ru-RU"/>
        </w:rPr>
        <w:t xml:space="preserve">Администрации города от 07.04.2017 № 2550 «Об утверждении муниципального задания на оказание муниципальных услуг муниципальному бюджетному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C5A6C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6 «Василек»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</w:t>
      </w:r>
      <w:r w:rsidRPr="00BC5A6C">
        <w:rPr>
          <w:rFonts w:eastAsia="Times New Roman" w:cs="Times New Roman"/>
          <w:szCs w:val="28"/>
          <w:lang w:eastAsia="ru-RU"/>
        </w:rPr>
        <w:t>на 2017 год и на плановый период 2018 и 2019 годов».</w:t>
      </w:r>
    </w:p>
    <w:p w:rsidR="00520402" w:rsidRPr="00520402" w:rsidRDefault="00520402" w:rsidP="00BC5A6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C1166A">
        <w:rPr>
          <w:rFonts w:eastAsia="Times New Roman" w:cs="Times New Roman"/>
          <w:szCs w:val="28"/>
          <w:lang w:eastAsia="ru-RU"/>
        </w:rPr>
        <w:t xml:space="preserve">                    </w:t>
      </w:r>
      <w:r w:rsidRPr="00520402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520402" w:rsidRPr="00520402" w:rsidRDefault="00520402" w:rsidP="005204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6. Д</w:t>
      </w:r>
      <w:r w:rsidRPr="00520402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520402" w:rsidRPr="00520402" w:rsidRDefault="00520402" w:rsidP="005204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 </w:t>
      </w:r>
      <w:r w:rsidR="00C1166A">
        <w:rPr>
          <w:rFonts w:eastAsia="Times New Roman" w:cs="Times New Roman"/>
          <w:szCs w:val="28"/>
          <w:lang w:eastAsia="ru-RU"/>
        </w:rPr>
        <w:t xml:space="preserve">     </w:t>
      </w:r>
      <w:r w:rsidRPr="00520402">
        <w:rPr>
          <w:rFonts w:eastAsia="Times New Roman" w:cs="Times New Roman"/>
          <w:szCs w:val="28"/>
          <w:lang w:eastAsia="ru-RU"/>
        </w:rPr>
        <w:t>Н.Н. Кривцов</w:t>
      </w: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</w:pPr>
    </w:p>
    <w:p w:rsidR="00520402" w:rsidRPr="00520402" w:rsidRDefault="00520402" w:rsidP="00520402">
      <w:pPr>
        <w:jc w:val="both"/>
        <w:rPr>
          <w:rFonts w:eastAsia="Times New Roman" w:cs="Times New Roman"/>
          <w:szCs w:val="28"/>
          <w:lang w:eastAsia="ru-RU"/>
        </w:rPr>
        <w:sectPr w:rsidR="00520402" w:rsidRPr="00520402" w:rsidSect="00573E9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5A6C" w:rsidRPr="00BC5A6C" w:rsidRDefault="00BC5A6C" w:rsidP="00BC5A6C">
      <w:pPr>
        <w:ind w:left="12049" w:right="-1" w:hanging="425"/>
        <w:rPr>
          <w:szCs w:val="28"/>
        </w:rPr>
      </w:pPr>
      <w:r w:rsidRPr="00BC5A6C">
        <w:rPr>
          <w:szCs w:val="28"/>
        </w:rPr>
        <w:lastRenderedPageBreak/>
        <w:t xml:space="preserve">Приложение </w:t>
      </w:r>
    </w:p>
    <w:p w:rsidR="00BC5A6C" w:rsidRPr="00BC5A6C" w:rsidRDefault="00BC5A6C" w:rsidP="00BC5A6C">
      <w:pPr>
        <w:ind w:left="12049" w:right="-1" w:hanging="425"/>
        <w:rPr>
          <w:szCs w:val="28"/>
        </w:rPr>
      </w:pPr>
      <w:r w:rsidRPr="00BC5A6C">
        <w:rPr>
          <w:szCs w:val="28"/>
        </w:rPr>
        <w:t xml:space="preserve">к постановлению </w:t>
      </w:r>
    </w:p>
    <w:p w:rsidR="00BC5A6C" w:rsidRPr="00BC5A6C" w:rsidRDefault="00BC5A6C" w:rsidP="00BC5A6C">
      <w:pPr>
        <w:ind w:left="12049" w:right="-1" w:hanging="425"/>
        <w:rPr>
          <w:szCs w:val="28"/>
        </w:rPr>
      </w:pPr>
      <w:r w:rsidRPr="00BC5A6C">
        <w:rPr>
          <w:szCs w:val="28"/>
        </w:rPr>
        <w:t>Администрации города</w:t>
      </w:r>
    </w:p>
    <w:p w:rsidR="00BC5A6C" w:rsidRPr="00BC5A6C" w:rsidRDefault="00BC5A6C" w:rsidP="00BC5A6C">
      <w:pPr>
        <w:ind w:left="11624" w:right="-1"/>
        <w:rPr>
          <w:szCs w:val="28"/>
        </w:rPr>
      </w:pPr>
      <w:r w:rsidRPr="00BC5A6C">
        <w:rPr>
          <w:szCs w:val="28"/>
        </w:rPr>
        <w:t>от __________ № ____________</w:t>
      </w:r>
    </w:p>
    <w:p w:rsidR="00BC5A6C" w:rsidRPr="00BC5A6C" w:rsidRDefault="00BC5A6C" w:rsidP="00BC5A6C">
      <w:pPr>
        <w:tabs>
          <w:tab w:val="left" w:pos="11640"/>
        </w:tabs>
        <w:rPr>
          <w:szCs w:val="28"/>
        </w:rPr>
      </w:pPr>
      <w:r w:rsidRPr="00BC5A6C">
        <w:rPr>
          <w:szCs w:val="28"/>
        </w:rPr>
        <w:tab/>
      </w:r>
    </w:p>
    <w:p w:rsidR="00BC5A6C" w:rsidRDefault="00BC5A6C" w:rsidP="00BC5A6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BC5A6C" w:rsidRPr="001D699D" w:rsidRDefault="00BC5A6C" w:rsidP="00BC5A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BC5A6C" w:rsidRDefault="00BC5A6C" w:rsidP="00BC5A6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C5A6C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C5A6C" w:rsidTr="0040552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C5A6C" w:rsidTr="0040552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C5A6C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DF42BA">
              <w:rPr>
                <w:sz w:val="24"/>
                <w:szCs w:val="24"/>
              </w:rPr>
              <w:t>6 «Василек»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BC5A6C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66A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C5A6C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74302844</w:t>
            </w:r>
          </w:p>
        </w:tc>
      </w:tr>
      <w:tr w:rsidR="00BC5A6C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C5A6C" w:rsidTr="0040552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166A" w:rsidRDefault="00BC5A6C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BC5A6C" w:rsidRDefault="00BC5A6C" w:rsidP="00C1166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C" w:rsidRDefault="00BC5A6C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BC5A6C" w:rsidRDefault="00BC5A6C" w:rsidP="00BC5A6C">
      <w:pPr>
        <w:tabs>
          <w:tab w:val="left" w:pos="851"/>
        </w:tabs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</w:p>
    <w:p w:rsidR="00BC5A6C" w:rsidRDefault="00BC5A6C" w:rsidP="00BC5A6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C5A6C" w:rsidTr="0040552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A6C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</w:p>
        </w:tc>
      </w:tr>
      <w:tr w:rsidR="00BC5A6C" w:rsidTr="0040552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5A6C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</w:p>
          <w:p w:rsidR="00BC5A6C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BC5A6C" w:rsidTr="0040552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</w:p>
        </w:tc>
      </w:tr>
      <w:tr w:rsidR="00BC5A6C" w:rsidTr="0040552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5A6C" w:rsidRDefault="00BC5A6C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66A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BC5A6C" w:rsidRDefault="00BC5A6C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C5A6C" w:rsidRDefault="00BC5A6C" w:rsidP="0040552D">
            <w:pPr>
              <w:rPr>
                <w:sz w:val="24"/>
                <w:szCs w:val="24"/>
              </w:rPr>
            </w:pPr>
          </w:p>
        </w:tc>
      </w:tr>
    </w:tbl>
    <w:p w:rsidR="00BC5A6C" w:rsidRDefault="00BC5A6C" w:rsidP="00BC5A6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C5A6C" w:rsidRDefault="00BC5A6C" w:rsidP="00BC5A6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C5A6C" w:rsidRDefault="00BC5A6C" w:rsidP="00BC5A6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BC5A6C" w:rsidRPr="00D124E7" w:rsidTr="0040552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C1166A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C1166A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C1166A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</w:t>
            </w:r>
          </w:p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качества </w:t>
            </w:r>
          </w:p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1166A" w:rsidRDefault="00BC5A6C" w:rsidP="00BC5A6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               показателей качества </w:t>
            </w:r>
          </w:p>
          <w:p w:rsidR="00C1166A" w:rsidRDefault="00C1166A" w:rsidP="00BC5A6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BC5A6C">
              <w:rPr>
                <w:sz w:val="20"/>
              </w:rPr>
              <w:t>уници</w:t>
            </w:r>
            <w:r>
              <w:rPr>
                <w:sz w:val="20"/>
              </w:rPr>
              <w:t>-</w:t>
            </w:r>
          </w:p>
          <w:p w:rsidR="00BC5A6C" w:rsidRPr="00D124E7" w:rsidRDefault="00BC5A6C" w:rsidP="00BC5A6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                 (процентов)</w:t>
            </w:r>
          </w:p>
        </w:tc>
      </w:tr>
      <w:tr w:rsidR="00BC5A6C" w:rsidRPr="00D124E7" w:rsidTr="0040552D">
        <w:trPr>
          <w:trHeight w:val="240"/>
        </w:trPr>
        <w:tc>
          <w:tcPr>
            <w:tcW w:w="1418" w:type="dxa"/>
            <w:vMerge/>
            <w:noWrap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</w:p>
        </w:tc>
      </w:tr>
      <w:tr w:rsidR="00BC5A6C" w:rsidRPr="00D124E7" w:rsidTr="0040552D">
        <w:trPr>
          <w:trHeight w:val="376"/>
        </w:trPr>
        <w:tc>
          <w:tcPr>
            <w:tcW w:w="1418" w:type="dxa"/>
            <w:vMerge/>
            <w:noWrap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C5A6C" w:rsidRPr="00D124E7" w:rsidRDefault="00BC5A6C" w:rsidP="00BC5A6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>
              <w:rPr>
                <w:sz w:val="20"/>
              </w:rPr>
              <w:t xml:space="preserve">              </w:t>
            </w:r>
            <w:r w:rsidRPr="00D124E7">
              <w:rPr>
                <w:sz w:val="20"/>
              </w:rPr>
              <w:t>образования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  <w:r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 xml:space="preserve">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  <w:r>
              <w:rPr>
                <w:sz w:val="20"/>
              </w:rPr>
              <w:t xml:space="preserve">            </w:t>
            </w: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BC5A6C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</w:tr>
      <w:tr w:rsidR="00BC5A6C" w:rsidRPr="00D124E7" w:rsidTr="0040552D">
        <w:trPr>
          <w:trHeight w:val="228"/>
        </w:trPr>
        <w:tc>
          <w:tcPr>
            <w:tcW w:w="1418" w:type="dxa"/>
            <w:noWrap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C5A6C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C5A6C" w:rsidRDefault="00BC5A6C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C5A6C" w:rsidRPr="00D124E7" w:rsidTr="0040552D">
        <w:trPr>
          <w:trHeight w:val="335"/>
        </w:trPr>
        <w:tc>
          <w:tcPr>
            <w:tcW w:w="1418" w:type="dxa"/>
            <w:vMerge w:val="restart"/>
            <w:noWrap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C5A6C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 xml:space="preserve">группа </w:t>
            </w:r>
            <w:r>
              <w:rPr>
                <w:sz w:val="20"/>
              </w:rPr>
              <w:t xml:space="preserve">             </w:t>
            </w: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C1166A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BC5A6C" w:rsidRPr="00D124E7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C5A6C" w:rsidRPr="00D124E7" w:rsidTr="0040552D">
        <w:trPr>
          <w:trHeight w:val="335"/>
        </w:trPr>
        <w:tc>
          <w:tcPr>
            <w:tcW w:w="1418" w:type="dxa"/>
            <w:vMerge/>
            <w:noWrap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C5A6C" w:rsidRDefault="00BC5A6C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1166A" w:rsidRDefault="00BC5A6C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C1166A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C1166A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удовлетворенных</w:t>
            </w:r>
          </w:p>
          <w:p w:rsidR="00C1166A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предоставляемой образова</w:t>
            </w:r>
            <w:r w:rsidR="00C1166A">
              <w:rPr>
                <w:sz w:val="20"/>
              </w:rPr>
              <w:t>-</w:t>
            </w:r>
          </w:p>
          <w:p w:rsidR="00C1166A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тельной услуги </w:t>
            </w:r>
          </w:p>
          <w:p w:rsidR="00BC5A6C" w:rsidRPr="00D124E7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C5A6C" w:rsidRPr="00D124E7" w:rsidTr="0040552D">
        <w:trPr>
          <w:trHeight w:val="335"/>
        </w:trPr>
        <w:tc>
          <w:tcPr>
            <w:tcW w:w="1418" w:type="dxa"/>
            <w:vMerge w:val="restart"/>
            <w:noWrap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C5A6C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BC5A6C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BC5A6C" w:rsidRPr="00D124E7" w:rsidRDefault="00BC5A6C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C1166A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BC5A6C" w:rsidRPr="00D124E7" w:rsidRDefault="00BC5A6C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C5A6C" w:rsidRPr="00D124E7" w:rsidTr="0040552D">
        <w:trPr>
          <w:trHeight w:val="335"/>
        </w:trPr>
        <w:tc>
          <w:tcPr>
            <w:tcW w:w="1418" w:type="dxa"/>
            <w:vMerge/>
            <w:noWrap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C5A6C" w:rsidRPr="00D124E7" w:rsidRDefault="00BC5A6C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C5A6C" w:rsidRDefault="00BC5A6C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C5A6C" w:rsidRPr="00D124E7" w:rsidRDefault="00BC5A6C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</w:t>
            </w:r>
            <w:r>
              <w:rPr>
                <w:sz w:val="20"/>
              </w:rPr>
              <w:t xml:space="preserve">             </w:t>
            </w:r>
            <w:r w:rsidRPr="00D124E7">
              <w:rPr>
                <w:sz w:val="20"/>
              </w:rPr>
              <w:t>представителей),</w:t>
            </w:r>
            <w:r>
              <w:rPr>
                <w:sz w:val="20"/>
              </w:rPr>
              <w:t xml:space="preserve">               </w:t>
            </w:r>
            <w:r w:rsidRPr="00D124E7">
              <w:rPr>
                <w:sz w:val="20"/>
              </w:rPr>
              <w:t xml:space="preserve"> удовлетворенных </w:t>
            </w:r>
            <w:r>
              <w:rPr>
                <w:sz w:val="20"/>
              </w:rPr>
              <w:t xml:space="preserve">              </w:t>
            </w:r>
            <w:r w:rsidRPr="00D124E7">
              <w:rPr>
                <w:sz w:val="20"/>
              </w:rPr>
              <w:t xml:space="preserve">качеством предоставляемой образовательной услуги в данной образовательной </w:t>
            </w:r>
            <w:r>
              <w:rPr>
                <w:sz w:val="20"/>
              </w:rPr>
              <w:t xml:space="preserve">             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C5A6C" w:rsidRPr="00D124E7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BC5A6C" w:rsidRDefault="00BC5A6C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BC5A6C" w:rsidRDefault="00BC5A6C" w:rsidP="00BC5A6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BC5A6C" w:rsidRDefault="00BC5A6C" w:rsidP="00BC5A6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C5A6C" w:rsidRDefault="00BC5A6C" w:rsidP="00BC5A6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C5A6C" w:rsidRPr="006D1C84" w:rsidTr="0040552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C1166A" w:rsidRDefault="00C1166A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характеризующий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C5A6C" w:rsidRPr="002E69EF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            объема      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  <w:r>
              <w:rPr>
                <w:sz w:val="16"/>
                <w:szCs w:val="16"/>
              </w:rPr>
              <w:t xml:space="preserve">             </w:t>
            </w: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BC5A6C" w:rsidRPr="006D1C84" w:rsidTr="0040552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C5A6C" w:rsidRPr="006D1C84" w:rsidTr="0040552D">
        <w:trPr>
          <w:trHeight w:val="125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BC5A6C" w:rsidRPr="006D1C84" w:rsidRDefault="00BC5A6C" w:rsidP="00BC5A6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C5A6C" w:rsidRPr="006D1C84" w:rsidTr="0040552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C5A6C" w:rsidRPr="006D1C84" w:rsidTr="0040552D">
        <w:trPr>
          <w:trHeight w:val="262"/>
        </w:trPr>
        <w:tc>
          <w:tcPr>
            <w:tcW w:w="1413" w:type="dxa"/>
            <w:noWrap/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BC5A6C" w:rsidRPr="006D1C84" w:rsidRDefault="00BC5A6C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C5A6C" w:rsidRPr="006D1C84" w:rsidRDefault="00BC5A6C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Default="00BC5A6C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Default="00BC5A6C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Default="00BC5A6C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567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C5A6C" w:rsidRPr="006D1C84" w:rsidTr="0040552D">
        <w:trPr>
          <w:trHeight w:val="262"/>
        </w:trPr>
        <w:tc>
          <w:tcPr>
            <w:tcW w:w="1413" w:type="dxa"/>
            <w:noWrap/>
          </w:tcPr>
          <w:p w:rsidR="00BC5A6C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BC5A6C" w:rsidRPr="006D1C84" w:rsidRDefault="00BC5A6C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C5A6C" w:rsidRPr="006D1C84" w:rsidRDefault="00BC5A6C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>
              <w:rPr>
                <w:sz w:val="16"/>
                <w:szCs w:val="16"/>
              </w:rPr>
              <w:t xml:space="preserve">       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C1166A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Default="00BC5A6C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Default="00BC5A6C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Default="00BC5A6C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C5A6C" w:rsidRPr="006D1C84" w:rsidRDefault="00BC5A6C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C5A6C" w:rsidRDefault="00BC5A6C" w:rsidP="00BC5A6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C5A6C" w:rsidRDefault="00BC5A6C" w:rsidP="00BC5A6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C5A6C" w:rsidRDefault="00BC5A6C" w:rsidP="00BC5A6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BC5A6C" w:rsidRDefault="00BC5A6C" w:rsidP="00BC5A6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BC5A6C" w:rsidRPr="00911044" w:rsidTr="0040552D">
        <w:tc>
          <w:tcPr>
            <w:tcW w:w="15451" w:type="dxa"/>
            <w:gridSpan w:val="5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C5A6C" w:rsidRPr="00911044" w:rsidTr="0040552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911044" w:rsidRDefault="00BC5A6C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911044" w:rsidRDefault="00BC5A6C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911044" w:rsidRDefault="00BC5A6C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911044" w:rsidRDefault="00BC5A6C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911044" w:rsidRDefault="00BC5A6C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C5A6C" w:rsidRPr="00911044" w:rsidTr="0040552D">
        <w:tc>
          <w:tcPr>
            <w:tcW w:w="2104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C5A6C" w:rsidRPr="00911044" w:rsidTr="0040552D">
        <w:tc>
          <w:tcPr>
            <w:tcW w:w="2104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BC5A6C" w:rsidRPr="00911044" w:rsidRDefault="00BC5A6C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C5A6C" w:rsidRDefault="00BC5A6C" w:rsidP="00BC5A6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C5A6C" w:rsidRDefault="00BC5A6C" w:rsidP="00C1166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C5A6C" w:rsidRPr="0041719C" w:rsidRDefault="00BC5A6C" w:rsidP="00C1166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C5A6C" w:rsidRDefault="00BC5A6C" w:rsidP="00C1166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BC5A6C" w:rsidRDefault="00BC5A6C" w:rsidP="00C1166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C5A6C" w:rsidRDefault="00BC5A6C" w:rsidP="00BC5A6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BC5A6C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5D1B9F" w:rsidRDefault="00BC5A6C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5D1B9F" w:rsidRDefault="00BC5A6C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5D1B9F" w:rsidRDefault="00BC5A6C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C5A6C" w:rsidRPr="005D1B9F" w:rsidTr="0040552D">
        <w:tc>
          <w:tcPr>
            <w:tcW w:w="4961" w:type="dxa"/>
          </w:tcPr>
          <w:p w:rsidR="00BC5A6C" w:rsidRPr="005D1B9F" w:rsidRDefault="00BC5A6C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C5A6C" w:rsidRPr="005D1B9F" w:rsidRDefault="00BC5A6C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C5A6C" w:rsidRPr="005D1B9F" w:rsidRDefault="00BC5A6C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C5A6C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6C" w:rsidRPr="005D1B9F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6C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BC5A6C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1166A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BC5A6C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BC5A6C" w:rsidRPr="005D1B9F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6C" w:rsidRPr="005D1B9F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C5A6C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6C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C5A6C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C5A6C" w:rsidRPr="005D1B9F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A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BC5A6C" w:rsidRPr="005D1B9F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6C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1166A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BC5A6C" w:rsidRPr="005D1B9F" w:rsidRDefault="00BC5A6C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на оказание муниципальных услуг (выполнение работ) осуществляется в соответствии с порядком осуществления контроля за деятельностью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муниципальных учреждений, утвержденным постановлением Администрации города Сургута от 21.11.2013 № 8480.</w:t>
      </w:r>
    </w:p>
    <w:p w:rsidR="00BC5A6C" w:rsidRDefault="00BC5A6C" w:rsidP="00BC5A6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C5A6C" w:rsidRDefault="00BC5A6C" w:rsidP="00BC5A6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BC5A6C" w:rsidRPr="000567A0" w:rsidTr="0040552D">
        <w:tc>
          <w:tcPr>
            <w:tcW w:w="4673" w:type="dxa"/>
          </w:tcPr>
          <w:p w:rsidR="00BC5A6C" w:rsidRPr="000567A0" w:rsidRDefault="00BC5A6C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BC5A6C" w:rsidRPr="000567A0" w:rsidRDefault="00BC5A6C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BC5A6C" w:rsidRDefault="00BC5A6C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BC5A6C" w:rsidRPr="000567A0" w:rsidRDefault="00BC5A6C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BC5A6C" w:rsidRPr="000567A0" w:rsidTr="0040552D">
        <w:tc>
          <w:tcPr>
            <w:tcW w:w="4673" w:type="dxa"/>
          </w:tcPr>
          <w:p w:rsidR="00BC5A6C" w:rsidRPr="000567A0" w:rsidRDefault="00BC5A6C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BC5A6C" w:rsidRPr="000567A0" w:rsidRDefault="00BC5A6C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BC5A6C" w:rsidRPr="000567A0" w:rsidRDefault="00BC5A6C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C5A6C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0567A0" w:rsidRDefault="00BC5A6C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BC5A6C" w:rsidRPr="000567A0" w:rsidRDefault="00BC5A6C" w:rsidP="00BC5A6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</w:t>
            </w:r>
            <w:r>
              <w:rPr>
                <w:sz w:val="24"/>
                <w:szCs w:val="24"/>
              </w:rPr>
              <w:t>8480 «Об утверждении порядка                    осу</w:t>
            </w:r>
            <w:r w:rsidRPr="000567A0">
              <w:rPr>
                <w:sz w:val="24"/>
                <w:szCs w:val="24"/>
              </w:rPr>
              <w:t xml:space="preserve">ществления контроля за деятельностью </w:t>
            </w:r>
            <w:r w:rsidR="00C1166A">
              <w:rPr>
                <w:sz w:val="24"/>
                <w:szCs w:val="24"/>
              </w:rPr>
              <w:t xml:space="preserve">                                     </w:t>
            </w:r>
            <w:r w:rsidRPr="000567A0"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BC5A6C" w:rsidRPr="000567A0" w:rsidRDefault="00BC5A6C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BC5A6C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0567A0" w:rsidRDefault="00BC5A6C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BC5A6C" w:rsidRPr="000567A0" w:rsidRDefault="00BC5A6C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C5A6C" w:rsidRPr="000567A0" w:rsidRDefault="00BC5A6C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C5A6C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A6C" w:rsidRPr="000567A0" w:rsidRDefault="00BC5A6C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BC5A6C" w:rsidRPr="000567A0" w:rsidRDefault="00BC5A6C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C5A6C" w:rsidRPr="000567A0" w:rsidRDefault="00BC5A6C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C5A6C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66A" w:rsidRDefault="00BC5A6C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</w:t>
            </w:r>
          </w:p>
          <w:p w:rsidR="00BC5A6C" w:rsidRPr="000567A0" w:rsidRDefault="00BC5A6C" w:rsidP="00C1166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 выполнении муниципального</w:t>
            </w:r>
            <w:r w:rsidR="00C1166A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BC5A6C" w:rsidRPr="000567A0" w:rsidRDefault="00BC5A6C" w:rsidP="00BC5A6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BC5A6C" w:rsidRPr="000567A0" w:rsidRDefault="00BC5A6C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C5A6C" w:rsidRDefault="00BC5A6C" w:rsidP="00BC5A6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C5A6C" w:rsidRPr="007D495B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формирования муниципального задания на оказание муниципальных услуг (выполнение работ) муниципальными учреждениями и финансового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7D495B">
        <w:rPr>
          <w:rFonts w:eastAsia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BC5A6C" w:rsidRDefault="00BC5A6C" w:rsidP="00C1166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C1166A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520402" w:rsidRDefault="007560C1" w:rsidP="00C1166A">
      <w:pPr>
        <w:jc w:val="both"/>
      </w:pPr>
    </w:p>
    <w:sectPr w:rsidR="007560C1" w:rsidRPr="00520402" w:rsidSect="00DA1570">
      <w:headerReference w:type="default" r:id="rId9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C9" w:rsidRDefault="00D27DC9">
      <w:r>
        <w:separator/>
      </w:r>
    </w:p>
  </w:endnote>
  <w:endnote w:type="continuationSeparator" w:id="0">
    <w:p w:rsidR="00D27DC9" w:rsidRDefault="00D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C9" w:rsidRDefault="00D27DC9">
      <w:r>
        <w:separator/>
      </w:r>
    </w:p>
  </w:footnote>
  <w:footnote w:type="continuationSeparator" w:id="0">
    <w:p w:rsidR="00D27DC9" w:rsidRDefault="00D2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235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DC9" w:rsidRPr="008D7DC9" w:rsidRDefault="00157712">
        <w:pPr>
          <w:pStyle w:val="a4"/>
          <w:jc w:val="center"/>
          <w:rPr>
            <w:sz w:val="20"/>
            <w:szCs w:val="20"/>
          </w:rPr>
        </w:pPr>
        <w:r w:rsidRPr="008D7DC9">
          <w:rPr>
            <w:sz w:val="20"/>
            <w:szCs w:val="20"/>
          </w:rPr>
          <w:fldChar w:fldCharType="begin"/>
        </w:r>
        <w:r w:rsidRPr="008D7DC9">
          <w:rPr>
            <w:sz w:val="20"/>
            <w:szCs w:val="20"/>
          </w:rPr>
          <w:instrText>PAGE   \* MERGEFORMAT</w:instrText>
        </w:r>
        <w:r w:rsidRPr="008D7DC9">
          <w:rPr>
            <w:sz w:val="20"/>
            <w:szCs w:val="20"/>
          </w:rPr>
          <w:fldChar w:fldCharType="separate"/>
        </w:r>
        <w:r w:rsidR="00FB7728">
          <w:rPr>
            <w:noProof/>
            <w:sz w:val="20"/>
            <w:szCs w:val="20"/>
          </w:rPr>
          <w:t>1</w:t>
        </w:r>
        <w:r w:rsidRPr="008D7DC9">
          <w:rPr>
            <w:sz w:val="20"/>
            <w:szCs w:val="20"/>
          </w:rPr>
          <w:fldChar w:fldCharType="end"/>
        </w:r>
      </w:p>
    </w:sdtContent>
  </w:sdt>
  <w:p w:rsidR="008D7DC9" w:rsidRDefault="00FB77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157712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E21321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FB77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02"/>
    <w:rsid w:val="00157712"/>
    <w:rsid w:val="00392F7E"/>
    <w:rsid w:val="00513E9C"/>
    <w:rsid w:val="00520402"/>
    <w:rsid w:val="00670FB0"/>
    <w:rsid w:val="007560C1"/>
    <w:rsid w:val="009A7512"/>
    <w:rsid w:val="009C790D"/>
    <w:rsid w:val="00A5590F"/>
    <w:rsid w:val="00B01CD4"/>
    <w:rsid w:val="00B62C86"/>
    <w:rsid w:val="00BC5A6C"/>
    <w:rsid w:val="00C1166A"/>
    <w:rsid w:val="00D27DC9"/>
    <w:rsid w:val="00D80BB2"/>
    <w:rsid w:val="00E21321"/>
    <w:rsid w:val="00E276D2"/>
    <w:rsid w:val="00FB7728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32BC9A-339E-49A6-8DD0-8D72214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40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000D-6B8D-4E55-A7F8-E12FF3A6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2031</Words>
  <Characters>11578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2018-01-23T03:40:00Z</cp:lastPrinted>
  <dcterms:created xsi:type="dcterms:W3CDTF">2018-01-25T06:48:00Z</dcterms:created>
  <dcterms:modified xsi:type="dcterms:W3CDTF">2018-01-25T06:48:00Z</dcterms:modified>
</cp:coreProperties>
</file>